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65" w:rsidRDefault="00B42865" w:rsidP="00B42865">
      <w:pPr>
        <w:ind w:firstLine="720"/>
        <w:jc w:val="center"/>
        <w:rPr>
          <w:b/>
          <w:caps/>
        </w:rPr>
      </w:pPr>
      <w:r w:rsidRPr="0061251E">
        <w:rPr>
          <w:b/>
          <w:caps/>
        </w:rPr>
        <w:t xml:space="preserve">информация о </w:t>
      </w:r>
      <w:r>
        <w:rPr>
          <w:b/>
          <w:caps/>
        </w:rPr>
        <w:t>ценах (тарифах) на коммунальные ресурсы</w:t>
      </w:r>
      <w:r w:rsidRPr="0061251E">
        <w:rPr>
          <w:b/>
          <w:caps/>
        </w:rPr>
        <w:t xml:space="preserve"> </w:t>
      </w:r>
    </w:p>
    <w:p w:rsidR="00B42865" w:rsidRPr="0061251E" w:rsidRDefault="00B42865" w:rsidP="00B42865">
      <w:pPr>
        <w:ind w:firstLine="720"/>
        <w:jc w:val="center"/>
        <w:rPr>
          <w:b/>
          <w:caps/>
        </w:rPr>
      </w:pPr>
      <w:r w:rsidRPr="0061251E">
        <w:rPr>
          <w:b/>
          <w:caps/>
        </w:rPr>
        <w:t>ООО «</w:t>
      </w:r>
      <w:r w:rsidR="0080356E">
        <w:rPr>
          <w:b/>
          <w:caps/>
        </w:rPr>
        <w:t>Жилищно-коммунальный сервис чечеульский</w:t>
      </w:r>
      <w:r w:rsidRPr="0061251E">
        <w:rPr>
          <w:b/>
          <w:caps/>
        </w:rPr>
        <w:t>»</w:t>
      </w:r>
    </w:p>
    <w:p w:rsidR="00B42865" w:rsidRDefault="00B42865" w:rsidP="00B42865">
      <w:pPr>
        <w:ind w:firstLine="720"/>
        <w:jc w:val="right"/>
      </w:pPr>
    </w:p>
    <w:p w:rsidR="00B42865" w:rsidRDefault="00B42865" w:rsidP="00B42865">
      <w:pPr>
        <w:ind w:firstLine="720"/>
        <w:jc w:val="both"/>
      </w:pPr>
    </w:p>
    <w:p w:rsidR="00B42865" w:rsidRDefault="00B42865" w:rsidP="00B42865">
      <w:pPr>
        <w:ind w:firstLine="720"/>
        <w:jc w:val="both"/>
      </w:pPr>
      <w:r>
        <w:t xml:space="preserve">В соответствии с п. 14 Постановления Правительства Российской Федерации </w:t>
      </w:r>
      <w:r w:rsidR="00FA0196">
        <w:t xml:space="preserve">№ 731 </w:t>
      </w:r>
      <w:r>
        <w:t>от 23 сентября 2010 года «Об утверждении стандарта раскрытия информации организациями, осуществляющими деятельность в сфере управления многоквартирным</w:t>
      </w:r>
      <w:r w:rsidR="00FA0196">
        <w:t>и</w:t>
      </w:r>
      <w:r>
        <w:t xml:space="preserve"> дом</w:t>
      </w:r>
      <w:r w:rsidR="00FA0196">
        <w:t>ами</w:t>
      </w:r>
      <w:r>
        <w:t>», ООО «</w:t>
      </w:r>
      <w:r w:rsidR="00D82ACB">
        <w:t>ЖКС Чечеульский</w:t>
      </w:r>
      <w:r>
        <w:t>» раскрывает следующую информацию:</w:t>
      </w:r>
    </w:p>
    <w:p w:rsidR="00B42865" w:rsidRDefault="00B42865" w:rsidP="00B42865">
      <w:pPr>
        <w:ind w:firstLine="720"/>
        <w:jc w:val="both"/>
      </w:pPr>
    </w:p>
    <w:p w:rsidR="00B42865" w:rsidRDefault="00B42865" w:rsidP="00B42865">
      <w:pPr>
        <w:ind w:firstLine="720"/>
        <w:jc w:val="both"/>
      </w:pPr>
      <w:r>
        <w:t>1. ООО «</w:t>
      </w:r>
      <w:r w:rsidR="00D82ACB">
        <w:t>ЖКС Чечеульский</w:t>
      </w:r>
      <w:r>
        <w:t>» закупает у ресурсоснабжающих организаций следующие коммунальные ресурсы:</w:t>
      </w:r>
    </w:p>
    <w:p w:rsidR="00B42865" w:rsidRDefault="00B42865" w:rsidP="00B42865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1543"/>
        <w:gridCol w:w="2291"/>
        <w:gridCol w:w="1889"/>
        <w:gridCol w:w="1726"/>
        <w:gridCol w:w="1702"/>
      </w:tblGrid>
      <w:tr w:rsidR="00B42865" w:rsidRPr="00197761" w:rsidTr="00197761">
        <w:trPr>
          <w:jc w:val="center"/>
        </w:trPr>
        <w:tc>
          <w:tcPr>
            <w:tcW w:w="420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№</w:t>
            </w:r>
          </w:p>
        </w:tc>
        <w:tc>
          <w:tcPr>
            <w:tcW w:w="1543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2291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Поставщик закупаемого ресурса </w:t>
            </w:r>
          </w:p>
        </w:tc>
        <w:tc>
          <w:tcPr>
            <w:tcW w:w="1889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Сведения о договоре</w:t>
            </w:r>
          </w:p>
        </w:tc>
        <w:tc>
          <w:tcPr>
            <w:tcW w:w="1726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Объем закупаемого ресурса</w:t>
            </w:r>
          </w:p>
        </w:tc>
        <w:tc>
          <w:tcPr>
            <w:tcW w:w="1702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Цена, по которой закупается ресурс у поставщика</w:t>
            </w:r>
          </w:p>
        </w:tc>
      </w:tr>
      <w:tr w:rsidR="00F97A9D" w:rsidRPr="00197761" w:rsidTr="00197761">
        <w:trPr>
          <w:jc w:val="center"/>
        </w:trPr>
        <w:tc>
          <w:tcPr>
            <w:tcW w:w="9571" w:type="dxa"/>
            <w:gridSpan w:val="6"/>
            <w:vAlign w:val="center"/>
          </w:tcPr>
          <w:p w:rsidR="00F97A9D" w:rsidRPr="00197761" w:rsidRDefault="001B1EDB" w:rsidP="00BD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января 201</w:t>
            </w:r>
            <w:r w:rsidR="00BD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по 30 июня 201</w:t>
            </w:r>
            <w:r w:rsidR="00BD5CBD">
              <w:rPr>
                <w:sz w:val="20"/>
                <w:szCs w:val="20"/>
              </w:rPr>
              <w:t>5</w:t>
            </w:r>
            <w:r w:rsidR="00F97A9D" w:rsidRPr="00197761">
              <w:rPr>
                <w:sz w:val="20"/>
                <w:szCs w:val="20"/>
              </w:rPr>
              <w:t xml:space="preserve"> года</w:t>
            </w:r>
          </w:p>
        </w:tc>
      </w:tr>
      <w:tr w:rsidR="00B42865" w:rsidRPr="00197761" w:rsidTr="00197761">
        <w:trPr>
          <w:jc w:val="center"/>
        </w:trPr>
        <w:tc>
          <w:tcPr>
            <w:tcW w:w="420" w:type="dxa"/>
          </w:tcPr>
          <w:p w:rsidR="00B42865" w:rsidRPr="00197761" w:rsidRDefault="00D82ACB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B42865" w:rsidRPr="00197761" w:rsidRDefault="00B42865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Электрическая энергия </w:t>
            </w:r>
          </w:p>
        </w:tc>
        <w:tc>
          <w:tcPr>
            <w:tcW w:w="2291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ОАО «Красноярсэнергосбыт»</w:t>
            </w:r>
          </w:p>
        </w:tc>
        <w:tc>
          <w:tcPr>
            <w:tcW w:w="1889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Договор на электросна</w:t>
            </w:r>
            <w:r w:rsidR="00D90C4F">
              <w:rPr>
                <w:sz w:val="20"/>
                <w:szCs w:val="20"/>
              </w:rPr>
              <w:t>бжение № 9284 от 15 января</w:t>
            </w:r>
            <w:r w:rsidRPr="00197761">
              <w:rPr>
                <w:sz w:val="20"/>
                <w:szCs w:val="20"/>
              </w:rPr>
              <w:t xml:space="preserve"> 2009 года</w:t>
            </w:r>
          </w:p>
        </w:tc>
        <w:tc>
          <w:tcPr>
            <w:tcW w:w="1726" w:type="dxa"/>
            <w:vAlign w:val="center"/>
          </w:tcPr>
          <w:p w:rsidR="00B42865" w:rsidRPr="00197761" w:rsidRDefault="00B42865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145000 тыс. кВт/ч</w:t>
            </w:r>
          </w:p>
        </w:tc>
        <w:tc>
          <w:tcPr>
            <w:tcW w:w="1702" w:type="dxa"/>
            <w:vAlign w:val="center"/>
          </w:tcPr>
          <w:p w:rsidR="00B42865" w:rsidRPr="00197761" w:rsidRDefault="00D90C4F" w:rsidP="00B4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Тех. цели жилых домов – 1,525 </w:t>
            </w:r>
            <w:r w:rsidR="00B42865" w:rsidRPr="00197761">
              <w:rPr>
                <w:sz w:val="20"/>
                <w:szCs w:val="20"/>
              </w:rPr>
              <w:t>руб. за 1 кВт</w:t>
            </w:r>
          </w:p>
          <w:p w:rsidR="00B42865" w:rsidRPr="00197761" w:rsidRDefault="00B42865" w:rsidP="00B42865">
            <w:pPr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Сельские населенные пункты – </w:t>
            </w:r>
            <w:r w:rsidR="00D90C4F">
              <w:rPr>
                <w:sz w:val="20"/>
                <w:szCs w:val="20"/>
              </w:rPr>
              <w:t xml:space="preserve">1,525 </w:t>
            </w:r>
            <w:r w:rsidRPr="00197761">
              <w:rPr>
                <w:sz w:val="20"/>
                <w:szCs w:val="20"/>
              </w:rPr>
              <w:t>руб. за 1 кВт;</w:t>
            </w:r>
          </w:p>
          <w:p w:rsidR="00B42865" w:rsidRPr="00197761" w:rsidRDefault="00B42865" w:rsidP="00D90C4F">
            <w:pPr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Прочие – </w:t>
            </w:r>
            <w:r w:rsidR="00D90C4F">
              <w:rPr>
                <w:sz w:val="20"/>
                <w:szCs w:val="20"/>
              </w:rPr>
              <w:t>3,258</w:t>
            </w:r>
            <w:r w:rsidRPr="00197761">
              <w:rPr>
                <w:sz w:val="20"/>
                <w:szCs w:val="20"/>
              </w:rPr>
              <w:t xml:space="preserve"> руб. за 1 кВт.</w:t>
            </w:r>
          </w:p>
        </w:tc>
      </w:tr>
      <w:tr w:rsidR="00F97A9D" w:rsidRPr="00197761" w:rsidTr="00197761">
        <w:trPr>
          <w:jc w:val="center"/>
        </w:trPr>
        <w:tc>
          <w:tcPr>
            <w:tcW w:w="9571" w:type="dxa"/>
            <w:gridSpan w:val="6"/>
          </w:tcPr>
          <w:p w:rsidR="00F97A9D" w:rsidRPr="00197761" w:rsidRDefault="001B1EDB" w:rsidP="00BD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июля 201</w:t>
            </w:r>
            <w:r w:rsidR="00BD5CBD">
              <w:rPr>
                <w:sz w:val="20"/>
                <w:szCs w:val="20"/>
              </w:rPr>
              <w:t>5</w:t>
            </w:r>
            <w:r w:rsidR="00F97A9D" w:rsidRPr="00197761">
              <w:rPr>
                <w:sz w:val="20"/>
                <w:szCs w:val="20"/>
              </w:rPr>
              <w:t xml:space="preserve"> года</w:t>
            </w:r>
            <w:r w:rsidR="00BD5CBD">
              <w:rPr>
                <w:sz w:val="20"/>
                <w:szCs w:val="20"/>
              </w:rPr>
              <w:t xml:space="preserve"> по 31 декабря 2015 года</w:t>
            </w:r>
          </w:p>
        </w:tc>
      </w:tr>
      <w:tr w:rsidR="00F97A9D" w:rsidRPr="00197761" w:rsidTr="00197761">
        <w:trPr>
          <w:jc w:val="center"/>
        </w:trPr>
        <w:tc>
          <w:tcPr>
            <w:tcW w:w="420" w:type="dxa"/>
          </w:tcPr>
          <w:p w:rsidR="00F97A9D" w:rsidRPr="00197761" w:rsidRDefault="00D82ACB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F97A9D" w:rsidRPr="00197761" w:rsidRDefault="00F97A9D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Электрическая энергия </w:t>
            </w:r>
          </w:p>
        </w:tc>
        <w:tc>
          <w:tcPr>
            <w:tcW w:w="2291" w:type="dxa"/>
            <w:vAlign w:val="center"/>
          </w:tcPr>
          <w:p w:rsidR="00F97A9D" w:rsidRPr="00197761" w:rsidRDefault="00F97A9D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ОАО «Красноярсэнергосбыт»</w:t>
            </w:r>
          </w:p>
        </w:tc>
        <w:tc>
          <w:tcPr>
            <w:tcW w:w="1889" w:type="dxa"/>
            <w:vAlign w:val="center"/>
          </w:tcPr>
          <w:p w:rsidR="00F97A9D" w:rsidRPr="00197761" w:rsidRDefault="00D90C4F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Договор на электросна</w:t>
            </w:r>
            <w:r>
              <w:rPr>
                <w:sz w:val="20"/>
                <w:szCs w:val="20"/>
              </w:rPr>
              <w:t>бжение № 9284 от 15 января</w:t>
            </w:r>
            <w:r w:rsidRPr="00197761">
              <w:rPr>
                <w:sz w:val="20"/>
                <w:szCs w:val="20"/>
              </w:rPr>
              <w:t xml:space="preserve"> 2009 года</w:t>
            </w:r>
          </w:p>
        </w:tc>
        <w:tc>
          <w:tcPr>
            <w:tcW w:w="1726" w:type="dxa"/>
            <w:vAlign w:val="center"/>
          </w:tcPr>
          <w:p w:rsidR="00F97A9D" w:rsidRPr="00197761" w:rsidRDefault="00F97A9D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145000 тыс. кВт/ч</w:t>
            </w:r>
          </w:p>
        </w:tc>
        <w:tc>
          <w:tcPr>
            <w:tcW w:w="1702" w:type="dxa"/>
            <w:vAlign w:val="center"/>
          </w:tcPr>
          <w:p w:rsidR="00D90C4F" w:rsidRPr="00197761" w:rsidRDefault="00D90C4F" w:rsidP="00D9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Тех. цели жилых домов – 1,525 </w:t>
            </w:r>
            <w:r w:rsidRPr="00197761">
              <w:rPr>
                <w:sz w:val="20"/>
                <w:szCs w:val="20"/>
              </w:rPr>
              <w:t>руб. за 1 кВт</w:t>
            </w:r>
          </w:p>
          <w:p w:rsidR="00D90C4F" w:rsidRPr="00197761" w:rsidRDefault="00D90C4F" w:rsidP="00D90C4F">
            <w:pPr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Сельские населенные пункты – </w:t>
            </w:r>
            <w:r>
              <w:rPr>
                <w:sz w:val="20"/>
                <w:szCs w:val="20"/>
              </w:rPr>
              <w:t xml:space="preserve">1,525 </w:t>
            </w:r>
            <w:r w:rsidRPr="00197761">
              <w:rPr>
                <w:sz w:val="20"/>
                <w:szCs w:val="20"/>
              </w:rPr>
              <w:t>руб. за 1 кВт;</w:t>
            </w:r>
          </w:p>
          <w:p w:rsidR="00F97A9D" w:rsidRPr="00197761" w:rsidRDefault="00D90C4F" w:rsidP="00D90C4F">
            <w:pPr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 xml:space="preserve">Прочие – </w:t>
            </w:r>
            <w:r>
              <w:rPr>
                <w:sz w:val="20"/>
                <w:szCs w:val="20"/>
              </w:rPr>
              <w:t>3,258</w:t>
            </w:r>
            <w:r w:rsidRPr="00197761">
              <w:rPr>
                <w:sz w:val="20"/>
                <w:szCs w:val="20"/>
              </w:rPr>
              <w:t xml:space="preserve"> руб. за 1 кВт.</w:t>
            </w:r>
          </w:p>
        </w:tc>
      </w:tr>
    </w:tbl>
    <w:p w:rsidR="00B42865" w:rsidRDefault="00B42865" w:rsidP="000F0879">
      <w:pPr>
        <w:ind w:firstLine="720"/>
        <w:jc w:val="both"/>
      </w:pPr>
      <w:r>
        <w:t xml:space="preserve"> </w:t>
      </w:r>
    </w:p>
    <w:p w:rsidR="00B42865" w:rsidRDefault="00B42865" w:rsidP="00B42865">
      <w:pPr>
        <w:ind w:firstLine="720"/>
        <w:jc w:val="both"/>
        <w:rPr>
          <w:b/>
        </w:rPr>
      </w:pPr>
      <w:r>
        <w:t xml:space="preserve">2. </w:t>
      </w:r>
      <w:r w:rsidRPr="007461F8">
        <w:rPr>
          <w:b/>
        </w:rPr>
        <w:t>Тарифы для потребителей устанавливаются на основании следующих нормативных правовых актов:</w:t>
      </w:r>
    </w:p>
    <w:p w:rsidR="00B42865" w:rsidRDefault="00B42865" w:rsidP="00B42865">
      <w:pPr>
        <w:ind w:firstLine="720"/>
        <w:jc w:val="both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80"/>
        <w:gridCol w:w="1440"/>
        <w:gridCol w:w="1200"/>
        <w:gridCol w:w="4680"/>
      </w:tblGrid>
      <w:tr w:rsidR="00F92EB4" w:rsidRPr="00197761" w:rsidTr="00F16FA1">
        <w:tc>
          <w:tcPr>
            <w:tcW w:w="588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№</w:t>
            </w:r>
          </w:p>
        </w:tc>
        <w:tc>
          <w:tcPr>
            <w:tcW w:w="1680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440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Тариф</w:t>
            </w:r>
          </w:p>
        </w:tc>
        <w:tc>
          <w:tcPr>
            <w:tcW w:w="1200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80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265F7" w:rsidRPr="00197761" w:rsidTr="004A3E64">
        <w:trPr>
          <w:trHeight w:val="351"/>
        </w:trPr>
        <w:tc>
          <w:tcPr>
            <w:tcW w:w="9588" w:type="dxa"/>
            <w:gridSpan w:val="5"/>
            <w:vAlign w:val="center"/>
          </w:tcPr>
          <w:p w:rsidR="00A265F7" w:rsidRPr="00197761" w:rsidRDefault="00660E70" w:rsidP="00BD5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 января  </w:t>
            </w:r>
            <w:r w:rsidR="001B1EDB">
              <w:rPr>
                <w:sz w:val="20"/>
                <w:szCs w:val="20"/>
              </w:rPr>
              <w:t>201</w:t>
            </w:r>
            <w:r w:rsidR="00BD5CBD">
              <w:rPr>
                <w:sz w:val="20"/>
                <w:szCs w:val="20"/>
              </w:rPr>
              <w:t>5</w:t>
            </w:r>
            <w:r w:rsidR="00A265F7" w:rsidRPr="00197761">
              <w:rPr>
                <w:sz w:val="20"/>
                <w:szCs w:val="20"/>
              </w:rPr>
              <w:t xml:space="preserve"> года </w:t>
            </w:r>
            <w:r w:rsidR="0032496A">
              <w:rPr>
                <w:sz w:val="20"/>
                <w:szCs w:val="20"/>
              </w:rPr>
              <w:t>по</w:t>
            </w:r>
            <w:r w:rsidR="00BD5CBD">
              <w:rPr>
                <w:sz w:val="20"/>
                <w:szCs w:val="20"/>
              </w:rPr>
              <w:t xml:space="preserve"> 30 июня</w:t>
            </w:r>
            <w:r w:rsidR="0032496A">
              <w:rPr>
                <w:sz w:val="20"/>
                <w:szCs w:val="20"/>
              </w:rPr>
              <w:t xml:space="preserve"> </w:t>
            </w:r>
            <w:r w:rsidR="001B1EDB">
              <w:rPr>
                <w:sz w:val="20"/>
                <w:szCs w:val="20"/>
              </w:rPr>
              <w:t>201</w:t>
            </w:r>
            <w:r w:rsidR="00BD5CBD">
              <w:rPr>
                <w:sz w:val="20"/>
                <w:szCs w:val="20"/>
              </w:rPr>
              <w:t>5</w:t>
            </w:r>
            <w:r w:rsidR="004A3E64">
              <w:rPr>
                <w:sz w:val="20"/>
                <w:szCs w:val="20"/>
              </w:rPr>
              <w:t xml:space="preserve"> </w:t>
            </w:r>
            <w:r w:rsidR="00083FDE">
              <w:rPr>
                <w:sz w:val="20"/>
                <w:szCs w:val="20"/>
              </w:rPr>
              <w:t>года</w:t>
            </w:r>
          </w:p>
        </w:tc>
      </w:tr>
      <w:tr w:rsidR="00F92EB4" w:rsidRPr="00197761" w:rsidTr="0068235C">
        <w:trPr>
          <w:trHeight w:val="1011"/>
        </w:trPr>
        <w:tc>
          <w:tcPr>
            <w:tcW w:w="588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40" w:type="dxa"/>
            <w:vAlign w:val="center"/>
          </w:tcPr>
          <w:p w:rsidR="008A2289" w:rsidRDefault="008A2289" w:rsidP="008A2289">
            <w:pPr>
              <w:rPr>
                <w:sz w:val="20"/>
                <w:szCs w:val="20"/>
              </w:rPr>
            </w:pPr>
          </w:p>
          <w:p w:rsidR="00F92EB4" w:rsidRDefault="001B1EDB" w:rsidP="008A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1899,76</w:t>
            </w:r>
          </w:p>
          <w:p w:rsidR="008A2289" w:rsidRPr="00197761" w:rsidRDefault="008A2289" w:rsidP="008A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F92EB4" w:rsidRPr="00197761" w:rsidRDefault="0018599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руб./Гкал</w:t>
            </w:r>
          </w:p>
        </w:tc>
        <w:tc>
          <w:tcPr>
            <w:tcW w:w="4680" w:type="dxa"/>
          </w:tcPr>
          <w:p w:rsidR="00F92EB4" w:rsidRPr="00197761" w:rsidRDefault="00F92EB4" w:rsidP="00BD5CBD">
            <w:pPr>
              <w:jc w:val="both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Приказ Региональной энергетической к</w:t>
            </w:r>
            <w:r w:rsidR="00D82ACB" w:rsidRPr="00197761">
              <w:rPr>
                <w:sz w:val="20"/>
                <w:szCs w:val="20"/>
              </w:rPr>
              <w:t>омиссии Красноярского края от 27 ноября 201</w:t>
            </w:r>
            <w:r w:rsidR="00BD5CBD">
              <w:rPr>
                <w:sz w:val="20"/>
                <w:szCs w:val="20"/>
              </w:rPr>
              <w:t>4</w:t>
            </w:r>
            <w:r w:rsidR="00D82ACB" w:rsidRPr="00197761">
              <w:rPr>
                <w:sz w:val="20"/>
                <w:szCs w:val="20"/>
              </w:rPr>
              <w:t xml:space="preserve"> года № </w:t>
            </w:r>
            <w:r w:rsidR="00BD5CBD">
              <w:rPr>
                <w:sz w:val="20"/>
                <w:szCs w:val="20"/>
              </w:rPr>
              <w:t>194</w:t>
            </w:r>
            <w:r w:rsidRPr="00197761">
              <w:rPr>
                <w:sz w:val="20"/>
                <w:szCs w:val="20"/>
              </w:rPr>
              <w:t>-п «Об установлении тарифов на тепловую энергию, отпускаемую ООО «</w:t>
            </w:r>
            <w:r w:rsidR="00D82ACB" w:rsidRPr="00197761">
              <w:rPr>
                <w:sz w:val="20"/>
                <w:szCs w:val="20"/>
              </w:rPr>
              <w:t>ЖКС Чечеульский</w:t>
            </w:r>
            <w:r w:rsidRPr="00197761">
              <w:rPr>
                <w:sz w:val="20"/>
                <w:szCs w:val="20"/>
              </w:rPr>
              <w:t>»</w:t>
            </w:r>
          </w:p>
        </w:tc>
      </w:tr>
      <w:tr w:rsidR="00F92EB4" w:rsidRPr="00197761" w:rsidTr="004A3E64">
        <w:trPr>
          <w:trHeight w:val="876"/>
        </w:trPr>
        <w:tc>
          <w:tcPr>
            <w:tcW w:w="588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F92EB4" w:rsidRPr="00197761" w:rsidRDefault="00F92EB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440" w:type="dxa"/>
            <w:vAlign w:val="center"/>
          </w:tcPr>
          <w:p w:rsidR="00F92EB4" w:rsidRDefault="00F92EB4" w:rsidP="008A2289">
            <w:pPr>
              <w:rPr>
                <w:sz w:val="20"/>
                <w:szCs w:val="20"/>
              </w:rPr>
            </w:pPr>
          </w:p>
          <w:p w:rsidR="008A2289" w:rsidRDefault="001B1EDB" w:rsidP="008A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215,62</w:t>
            </w:r>
          </w:p>
          <w:p w:rsidR="008A2289" w:rsidRPr="00197761" w:rsidRDefault="008A2289" w:rsidP="008A228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F92EB4" w:rsidRPr="00197761" w:rsidRDefault="00185994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F16FA1" w:rsidRPr="00197761" w:rsidRDefault="00660E70" w:rsidP="004A3E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Региональной энергетической комиссии Красноярского края от 07.06.2013</w:t>
            </w:r>
            <w:r w:rsidR="004A3E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года. N 86-п </w:t>
            </w:r>
            <w:r>
              <w:rPr>
                <w:rFonts w:ascii="Arial" w:hAnsi="Arial" w:cs="Arial"/>
                <w:sz w:val="20"/>
                <w:szCs w:val="20"/>
              </w:rPr>
              <w:t>" Об установлении тарифов на горячую воду для ООО" ЖКС Чечеульский"</w:t>
            </w:r>
          </w:p>
        </w:tc>
      </w:tr>
      <w:tr w:rsidR="00F16FA1" w:rsidRPr="00197761" w:rsidTr="00F16FA1">
        <w:tc>
          <w:tcPr>
            <w:tcW w:w="588" w:type="dxa"/>
            <w:vAlign w:val="center"/>
          </w:tcPr>
          <w:p w:rsidR="00F16FA1" w:rsidRPr="00197761" w:rsidRDefault="00F16FA1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center"/>
          </w:tcPr>
          <w:p w:rsidR="00F16FA1" w:rsidRPr="00197761" w:rsidRDefault="00F16FA1" w:rsidP="00F16FA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440" w:type="dxa"/>
            <w:vAlign w:val="center"/>
          </w:tcPr>
          <w:p w:rsidR="00F16FA1" w:rsidRPr="00197761" w:rsidRDefault="00BD5CBD" w:rsidP="00F1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60,65</w:t>
            </w:r>
          </w:p>
        </w:tc>
        <w:tc>
          <w:tcPr>
            <w:tcW w:w="1200" w:type="dxa"/>
            <w:vAlign w:val="center"/>
          </w:tcPr>
          <w:p w:rsidR="00F16FA1" w:rsidRPr="00197761" w:rsidRDefault="00F16FA1" w:rsidP="00CD4E7E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BD5CBD" w:rsidRDefault="00BD5CBD" w:rsidP="00BD5CBD">
            <w:pPr>
              <w:jc w:val="both"/>
              <w:rPr>
                <w:sz w:val="20"/>
                <w:szCs w:val="20"/>
              </w:rPr>
            </w:pPr>
          </w:p>
          <w:p w:rsidR="00BD5CBD" w:rsidRDefault="00F16FA1" w:rsidP="00BD5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Региональной энергетической комиссии</w:t>
            </w:r>
            <w:r w:rsidR="004A3E64">
              <w:rPr>
                <w:sz w:val="20"/>
                <w:szCs w:val="20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 w:rsidR="00BD5CBD">
              <w:rPr>
                <w:sz w:val="20"/>
                <w:szCs w:val="20"/>
              </w:rPr>
              <w:t>26 ноября 2014</w:t>
            </w:r>
            <w:r w:rsidRPr="00197761">
              <w:rPr>
                <w:sz w:val="20"/>
                <w:szCs w:val="20"/>
              </w:rPr>
              <w:t xml:space="preserve"> г. № </w:t>
            </w:r>
            <w:r w:rsidR="00BD5CBD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-в</w:t>
            </w:r>
            <w:r w:rsidRPr="00197761">
              <w:rPr>
                <w:sz w:val="20"/>
                <w:szCs w:val="20"/>
              </w:rPr>
              <w:t xml:space="preserve"> 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  <w:p w:rsidR="00BD5CBD" w:rsidRPr="00197761" w:rsidRDefault="00BD5CBD" w:rsidP="00BD5CBD">
            <w:pPr>
              <w:jc w:val="both"/>
              <w:rPr>
                <w:sz w:val="20"/>
                <w:szCs w:val="20"/>
              </w:rPr>
            </w:pPr>
          </w:p>
        </w:tc>
      </w:tr>
      <w:tr w:rsidR="00F16FA1" w:rsidRPr="00197761" w:rsidTr="00F16FA1">
        <w:tc>
          <w:tcPr>
            <w:tcW w:w="588" w:type="dxa"/>
            <w:vAlign w:val="center"/>
          </w:tcPr>
          <w:p w:rsidR="00F16FA1" w:rsidRPr="00197761" w:rsidRDefault="00F16FA1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0" w:type="dxa"/>
            <w:vAlign w:val="center"/>
          </w:tcPr>
          <w:p w:rsidR="00F16FA1" w:rsidRDefault="00F16FA1" w:rsidP="00F1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воды</w:t>
            </w:r>
          </w:p>
          <w:p w:rsidR="00F16FA1" w:rsidRPr="00197761" w:rsidRDefault="00F16FA1" w:rsidP="00F16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1440" w:type="dxa"/>
            <w:vAlign w:val="center"/>
          </w:tcPr>
          <w:p w:rsidR="00F16FA1" w:rsidRPr="00197761" w:rsidRDefault="00BD5CBD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77,13</w:t>
            </w:r>
          </w:p>
        </w:tc>
        <w:tc>
          <w:tcPr>
            <w:tcW w:w="1200" w:type="dxa"/>
            <w:vAlign w:val="center"/>
          </w:tcPr>
          <w:p w:rsidR="00F16FA1" w:rsidRPr="00197761" w:rsidRDefault="00F16FA1" w:rsidP="00CD4E7E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F16FA1" w:rsidRPr="00197761" w:rsidRDefault="00F16FA1" w:rsidP="00CD4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Региональной энергетической комиссии</w:t>
            </w:r>
            <w:r w:rsidR="004A3E64">
              <w:rPr>
                <w:sz w:val="20"/>
                <w:szCs w:val="20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 w:rsidR="00BD5CBD">
              <w:rPr>
                <w:sz w:val="20"/>
                <w:szCs w:val="20"/>
              </w:rPr>
              <w:t>26 ноября 2014</w:t>
            </w:r>
            <w:r w:rsidR="00BD5CBD" w:rsidRPr="00197761">
              <w:rPr>
                <w:sz w:val="20"/>
                <w:szCs w:val="20"/>
              </w:rPr>
              <w:t xml:space="preserve"> г. № </w:t>
            </w:r>
            <w:r w:rsidR="00BD5CBD">
              <w:rPr>
                <w:sz w:val="20"/>
                <w:szCs w:val="20"/>
              </w:rPr>
              <w:t>263-в</w:t>
            </w:r>
            <w:r w:rsidR="00BD5CBD" w:rsidRPr="00197761">
              <w:rPr>
                <w:sz w:val="20"/>
                <w:szCs w:val="20"/>
              </w:rPr>
              <w:t xml:space="preserve"> </w:t>
            </w:r>
            <w:r w:rsidRPr="00197761">
              <w:rPr>
                <w:sz w:val="20"/>
                <w:szCs w:val="20"/>
              </w:rPr>
              <w:t>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</w:tr>
      <w:tr w:rsidR="00F16FA1" w:rsidRPr="00197761" w:rsidTr="00F16FA1">
        <w:tc>
          <w:tcPr>
            <w:tcW w:w="588" w:type="dxa"/>
            <w:vAlign w:val="center"/>
          </w:tcPr>
          <w:p w:rsidR="00F16FA1" w:rsidRPr="00197761" w:rsidRDefault="00F16FA1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vAlign w:val="center"/>
          </w:tcPr>
          <w:p w:rsidR="00F16FA1" w:rsidRPr="00197761" w:rsidRDefault="00F16FA1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40" w:type="dxa"/>
            <w:vAlign w:val="center"/>
          </w:tcPr>
          <w:p w:rsidR="00F16FA1" w:rsidRPr="00197761" w:rsidRDefault="00F16FA1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4,62</w:t>
            </w:r>
          </w:p>
        </w:tc>
        <w:tc>
          <w:tcPr>
            <w:tcW w:w="1200" w:type="dxa"/>
            <w:vAlign w:val="center"/>
          </w:tcPr>
          <w:p w:rsidR="00F16FA1" w:rsidRPr="00197761" w:rsidRDefault="00F16FA1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F16FA1" w:rsidRPr="00197761" w:rsidRDefault="00F16FA1" w:rsidP="00197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Региональной энергетической комиссии</w:t>
            </w:r>
            <w:r w:rsidR="004A3E64">
              <w:rPr>
                <w:sz w:val="20"/>
                <w:szCs w:val="20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 w:rsidR="00BD5CBD">
              <w:rPr>
                <w:sz w:val="20"/>
                <w:szCs w:val="20"/>
              </w:rPr>
              <w:t>26 ноября 2014</w:t>
            </w:r>
            <w:r w:rsidR="00BD5CBD" w:rsidRPr="00197761">
              <w:rPr>
                <w:sz w:val="20"/>
                <w:szCs w:val="20"/>
              </w:rPr>
              <w:t xml:space="preserve"> г. № </w:t>
            </w:r>
            <w:r w:rsidR="00BD5CBD">
              <w:rPr>
                <w:sz w:val="20"/>
                <w:szCs w:val="20"/>
              </w:rPr>
              <w:t>263-в</w:t>
            </w:r>
            <w:r w:rsidR="00BD5CBD" w:rsidRPr="00197761">
              <w:rPr>
                <w:sz w:val="20"/>
                <w:szCs w:val="20"/>
              </w:rPr>
              <w:t xml:space="preserve"> </w:t>
            </w:r>
            <w:r w:rsidRPr="00197761">
              <w:rPr>
                <w:sz w:val="20"/>
                <w:szCs w:val="20"/>
              </w:rPr>
              <w:t>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</w:tr>
      <w:tr w:rsidR="00F16FA1" w:rsidRPr="00197761" w:rsidTr="00F16FA1">
        <w:tc>
          <w:tcPr>
            <w:tcW w:w="9588" w:type="dxa"/>
            <w:gridSpan w:val="5"/>
            <w:vAlign w:val="center"/>
          </w:tcPr>
          <w:p w:rsidR="00F16FA1" w:rsidRPr="00197761" w:rsidRDefault="00F16FA1" w:rsidP="00BD5CBD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С 01 июля 201</w:t>
            </w:r>
            <w:r w:rsidR="00BD5CBD">
              <w:rPr>
                <w:sz w:val="20"/>
                <w:szCs w:val="20"/>
              </w:rPr>
              <w:t>5</w:t>
            </w:r>
            <w:r w:rsidRPr="00197761">
              <w:rPr>
                <w:sz w:val="20"/>
                <w:szCs w:val="20"/>
              </w:rPr>
              <w:t xml:space="preserve"> года по 31 декабря 201</w:t>
            </w:r>
            <w:r w:rsidR="00BD5CBD">
              <w:rPr>
                <w:sz w:val="20"/>
                <w:szCs w:val="20"/>
              </w:rPr>
              <w:t>5</w:t>
            </w:r>
            <w:r w:rsidRPr="00197761">
              <w:rPr>
                <w:sz w:val="20"/>
                <w:szCs w:val="20"/>
              </w:rPr>
              <w:t xml:space="preserve"> года</w:t>
            </w:r>
          </w:p>
        </w:tc>
      </w:tr>
      <w:tr w:rsidR="00BD5CBD" w:rsidRPr="00197761" w:rsidTr="00E8054F">
        <w:trPr>
          <w:trHeight w:val="1011"/>
        </w:trPr>
        <w:tc>
          <w:tcPr>
            <w:tcW w:w="588" w:type="dxa"/>
            <w:vAlign w:val="center"/>
          </w:tcPr>
          <w:p w:rsidR="00BD5CBD" w:rsidRPr="00197761" w:rsidRDefault="00BD5CBD" w:rsidP="00E8054F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vAlign w:val="center"/>
          </w:tcPr>
          <w:p w:rsidR="00BD5CBD" w:rsidRPr="00197761" w:rsidRDefault="00BD5CBD" w:rsidP="00E8054F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40" w:type="dxa"/>
            <w:vAlign w:val="center"/>
          </w:tcPr>
          <w:p w:rsidR="00BD5CBD" w:rsidRDefault="00BD5CBD" w:rsidP="00E8054F">
            <w:pPr>
              <w:rPr>
                <w:sz w:val="20"/>
                <w:szCs w:val="20"/>
              </w:rPr>
            </w:pPr>
          </w:p>
          <w:p w:rsidR="00BD5CBD" w:rsidRDefault="00BD5CBD" w:rsidP="00E8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2051,74</w:t>
            </w:r>
          </w:p>
          <w:p w:rsidR="00BD5CBD" w:rsidRPr="00197761" w:rsidRDefault="00BD5CBD" w:rsidP="00E8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D5CBD" w:rsidRPr="00197761" w:rsidRDefault="00BD5CBD" w:rsidP="00E8054F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руб./Гкал</w:t>
            </w:r>
          </w:p>
        </w:tc>
        <w:tc>
          <w:tcPr>
            <w:tcW w:w="4680" w:type="dxa"/>
          </w:tcPr>
          <w:p w:rsidR="00BD5CBD" w:rsidRPr="00197761" w:rsidRDefault="00BD5CBD" w:rsidP="00E8054F">
            <w:pPr>
              <w:jc w:val="both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Приказ Региональной энергетической комиссии Красноярского края от 27 ноября 201</w:t>
            </w:r>
            <w:r>
              <w:rPr>
                <w:sz w:val="20"/>
                <w:szCs w:val="20"/>
              </w:rPr>
              <w:t>4</w:t>
            </w:r>
            <w:r w:rsidRPr="00197761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194</w:t>
            </w:r>
            <w:r w:rsidRPr="00197761">
              <w:rPr>
                <w:sz w:val="20"/>
                <w:szCs w:val="20"/>
              </w:rPr>
              <w:t>-п «Об установлении тарифов на тепловую энергию, отпускаемую ООО «ЖКС Чечеульский»</w:t>
            </w:r>
          </w:p>
        </w:tc>
      </w:tr>
      <w:tr w:rsidR="00BD5CBD" w:rsidRPr="00197761" w:rsidTr="00E8054F">
        <w:trPr>
          <w:trHeight w:val="876"/>
        </w:trPr>
        <w:tc>
          <w:tcPr>
            <w:tcW w:w="588" w:type="dxa"/>
            <w:vAlign w:val="center"/>
          </w:tcPr>
          <w:p w:rsidR="00BD5CBD" w:rsidRPr="00197761" w:rsidRDefault="00BD5CBD" w:rsidP="00E8054F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vAlign w:val="center"/>
          </w:tcPr>
          <w:p w:rsidR="00BD5CBD" w:rsidRPr="00197761" w:rsidRDefault="00BD5CBD" w:rsidP="00E8054F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440" w:type="dxa"/>
            <w:vAlign w:val="center"/>
          </w:tcPr>
          <w:p w:rsidR="00BD5CBD" w:rsidRDefault="00BD5CBD" w:rsidP="00E8054F">
            <w:pPr>
              <w:rPr>
                <w:sz w:val="20"/>
                <w:szCs w:val="20"/>
              </w:rPr>
            </w:pPr>
          </w:p>
          <w:p w:rsidR="00BD5CBD" w:rsidRDefault="00BD5CBD" w:rsidP="00E8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215,62</w:t>
            </w:r>
          </w:p>
          <w:p w:rsidR="00BD5CBD" w:rsidRPr="00197761" w:rsidRDefault="00BD5CBD" w:rsidP="00E8054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D5CBD" w:rsidRPr="00197761" w:rsidRDefault="00BD5CBD" w:rsidP="00E8054F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BD5CBD" w:rsidRPr="00197761" w:rsidRDefault="00BD5CBD" w:rsidP="00E80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Региональной энергетической комиссии Красноярского края от 07.06.2013 года. N 86-п </w:t>
            </w:r>
            <w:r>
              <w:rPr>
                <w:rFonts w:ascii="Arial" w:hAnsi="Arial" w:cs="Arial"/>
                <w:sz w:val="20"/>
                <w:szCs w:val="20"/>
              </w:rPr>
              <w:t>" Об установлении тарифов на горячую воду для ООО" ЖКС Чечеульский"</w:t>
            </w:r>
          </w:p>
        </w:tc>
      </w:tr>
      <w:tr w:rsidR="0068235C" w:rsidRPr="00197761" w:rsidTr="00F16FA1">
        <w:tc>
          <w:tcPr>
            <w:tcW w:w="588" w:type="dxa"/>
            <w:vAlign w:val="center"/>
          </w:tcPr>
          <w:p w:rsidR="0068235C" w:rsidRPr="00197761" w:rsidRDefault="00BD5CBD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center"/>
          </w:tcPr>
          <w:p w:rsidR="0068235C" w:rsidRPr="00197761" w:rsidRDefault="0068235C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440" w:type="dxa"/>
            <w:vAlign w:val="center"/>
          </w:tcPr>
          <w:p w:rsidR="0068235C" w:rsidRPr="00197761" w:rsidRDefault="00BD5CBD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67,08</w:t>
            </w:r>
          </w:p>
        </w:tc>
        <w:tc>
          <w:tcPr>
            <w:tcW w:w="1200" w:type="dxa"/>
            <w:vAlign w:val="center"/>
          </w:tcPr>
          <w:p w:rsidR="0068235C" w:rsidRPr="00197761" w:rsidRDefault="0068235C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68235C" w:rsidRPr="00197761" w:rsidRDefault="00BD5CBD" w:rsidP="00CD4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Региональной энергетической комиссии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>
              <w:rPr>
                <w:sz w:val="20"/>
                <w:szCs w:val="20"/>
              </w:rPr>
              <w:t>26 ноября 2014</w:t>
            </w:r>
            <w:r w:rsidRPr="00197761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263-в</w:t>
            </w:r>
            <w:r w:rsidRPr="00197761">
              <w:rPr>
                <w:sz w:val="20"/>
                <w:szCs w:val="20"/>
              </w:rPr>
              <w:t xml:space="preserve"> 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</w:tr>
      <w:tr w:rsidR="0068235C" w:rsidRPr="00197761" w:rsidTr="00CD4E7E">
        <w:tc>
          <w:tcPr>
            <w:tcW w:w="588" w:type="dxa"/>
            <w:vAlign w:val="center"/>
          </w:tcPr>
          <w:p w:rsidR="0068235C" w:rsidRPr="00197761" w:rsidRDefault="00BD5CBD" w:rsidP="00CD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vAlign w:val="center"/>
          </w:tcPr>
          <w:p w:rsidR="0068235C" w:rsidRDefault="0068235C" w:rsidP="00CD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воды</w:t>
            </w:r>
          </w:p>
          <w:p w:rsidR="0068235C" w:rsidRPr="00197761" w:rsidRDefault="0068235C" w:rsidP="00CD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1440" w:type="dxa"/>
            <w:vAlign w:val="center"/>
          </w:tcPr>
          <w:p w:rsidR="0068235C" w:rsidRPr="00197761" w:rsidRDefault="00BD5CBD" w:rsidP="00CD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85,31</w:t>
            </w:r>
          </w:p>
        </w:tc>
        <w:tc>
          <w:tcPr>
            <w:tcW w:w="1200" w:type="dxa"/>
            <w:vAlign w:val="center"/>
          </w:tcPr>
          <w:p w:rsidR="0068235C" w:rsidRPr="00197761" w:rsidRDefault="0068235C" w:rsidP="00CD4E7E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68235C" w:rsidRPr="00197761" w:rsidRDefault="00BD5CBD" w:rsidP="00CD4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Региональной энергетической комиссии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>
              <w:rPr>
                <w:sz w:val="20"/>
                <w:szCs w:val="20"/>
              </w:rPr>
              <w:t>26 ноября 2014</w:t>
            </w:r>
            <w:r w:rsidRPr="00197761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263-в</w:t>
            </w:r>
            <w:r w:rsidRPr="00197761">
              <w:rPr>
                <w:sz w:val="20"/>
                <w:szCs w:val="20"/>
              </w:rPr>
              <w:t xml:space="preserve"> 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</w:tr>
      <w:tr w:rsidR="0068235C" w:rsidRPr="00197761" w:rsidTr="00F16FA1">
        <w:tc>
          <w:tcPr>
            <w:tcW w:w="588" w:type="dxa"/>
            <w:vAlign w:val="center"/>
          </w:tcPr>
          <w:p w:rsidR="0068235C" w:rsidRPr="00197761" w:rsidRDefault="00BD5CBD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vAlign w:val="center"/>
          </w:tcPr>
          <w:p w:rsidR="0068235C" w:rsidRPr="00197761" w:rsidRDefault="0068235C" w:rsidP="00197761">
            <w:pPr>
              <w:jc w:val="center"/>
              <w:rPr>
                <w:sz w:val="20"/>
                <w:szCs w:val="20"/>
              </w:rPr>
            </w:pPr>
            <w:r w:rsidRPr="0019776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40" w:type="dxa"/>
            <w:vAlign w:val="center"/>
          </w:tcPr>
          <w:p w:rsidR="0068235C" w:rsidRPr="00197761" w:rsidRDefault="00BD5CBD" w:rsidP="00197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27,23</w:t>
            </w:r>
          </w:p>
        </w:tc>
        <w:tc>
          <w:tcPr>
            <w:tcW w:w="1200" w:type="dxa"/>
            <w:vAlign w:val="center"/>
          </w:tcPr>
          <w:p w:rsidR="0068235C" w:rsidRPr="00197761" w:rsidRDefault="0068235C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  <w:tc>
          <w:tcPr>
            <w:tcW w:w="4680" w:type="dxa"/>
          </w:tcPr>
          <w:p w:rsidR="0068235C" w:rsidRPr="00197761" w:rsidRDefault="00BD5CBD" w:rsidP="00CD4E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Региональной энергетической комиссии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>
              <w:rPr>
                <w:sz w:val="20"/>
                <w:szCs w:val="20"/>
              </w:rPr>
              <w:t>26 ноября 2014</w:t>
            </w:r>
            <w:r w:rsidRPr="00197761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263-в</w:t>
            </w:r>
            <w:r w:rsidRPr="00197761">
              <w:rPr>
                <w:sz w:val="20"/>
                <w:szCs w:val="20"/>
              </w:rPr>
              <w:t xml:space="preserve"> 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</w:tr>
    </w:tbl>
    <w:p w:rsidR="00F749A4" w:rsidRDefault="00F749A4" w:rsidP="00C93287">
      <w:pPr>
        <w:ind w:firstLine="720"/>
        <w:jc w:val="both"/>
      </w:pPr>
    </w:p>
    <w:p w:rsidR="000F0879" w:rsidRDefault="000F0879" w:rsidP="00C93287">
      <w:pPr>
        <w:ind w:firstLine="720"/>
        <w:jc w:val="both"/>
      </w:pPr>
    </w:p>
    <w:p w:rsidR="00F92EB4" w:rsidRDefault="00B42865" w:rsidP="000F0879">
      <w:pPr>
        <w:ind w:firstLine="720"/>
        <w:jc w:val="both"/>
        <w:rPr>
          <w:b/>
        </w:rPr>
      </w:pPr>
      <w:r>
        <w:t xml:space="preserve">3. </w:t>
      </w:r>
      <w:r w:rsidRPr="006E68EB">
        <w:rPr>
          <w:b/>
        </w:rPr>
        <w:t>Для расчета размера платежей для потребителей, ООО «</w:t>
      </w:r>
      <w:r w:rsidR="0080356E">
        <w:rPr>
          <w:b/>
        </w:rPr>
        <w:t>ЖКС Чечеульский</w:t>
      </w:r>
      <w:r w:rsidRPr="006E68EB">
        <w:rPr>
          <w:b/>
        </w:rPr>
        <w:t>» применяет следующие тарифы (цены) на коммунальные услуги:</w:t>
      </w:r>
    </w:p>
    <w:p w:rsidR="000F0879" w:rsidRDefault="000F0879" w:rsidP="000F0879">
      <w:pPr>
        <w:ind w:firstLine="720"/>
        <w:jc w:val="both"/>
        <w:rPr>
          <w:b/>
        </w:rPr>
      </w:pPr>
    </w:p>
    <w:p w:rsidR="00F92EB4" w:rsidRDefault="00F92EB4" w:rsidP="000F0879">
      <w:pPr>
        <w:ind w:firstLine="720"/>
        <w:jc w:val="center"/>
        <w:rPr>
          <w:b/>
        </w:rPr>
      </w:pPr>
      <w:r>
        <w:rPr>
          <w:b/>
        </w:rPr>
        <w:t>Теплоснабжение</w:t>
      </w:r>
    </w:p>
    <w:p w:rsidR="00D91A52" w:rsidRDefault="00F92EB4" w:rsidP="000F0879">
      <w:pPr>
        <w:ind w:firstLine="720"/>
        <w:jc w:val="center"/>
      </w:pPr>
      <w:r w:rsidRPr="00E40BD6">
        <w:t>с 01 январ</w:t>
      </w:r>
      <w:r w:rsidR="00424CB9">
        <w:t>я 201</w:t>
      </w:r>
      <w:r w:rsidR="00BD5CBD">
        <w:t>5</w:t>
      </w:r>
      <w:r w:rsidR="004279AF">
        <w:t xml:space="preserve"> по </w:t>
      </w:r>
      <w:r w:rsidR="00BD5CBD">
        <w:t xml:space="preserve">31 декабря </w:t>
      </w:r>
      <w:r w:rsidR="004279AF">
        <w:t>201</w:t>
      </w:r>
      <w:r w:rsidR="00BD5CBD">
        <w:t xml:space="preserve">5 </w:t>
      </w:r>
      <w:r w:rsidR="004279AF">
        <w:t>года.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44"/>
        <w:gridCol w:w="1319"/>
        <w:gridCol w:w="18"/>
        <w:gridCol w:w="1337"/>
        <w:gridCol w:w="2272"/>
        <w:gridCol w:w="23"/>
      </w:tblGrid>
      <w:tr w:rsidR="00BD5CBD" w:rsidRPr="00197761" w:rsidTr="00BD5CBD">
        <w:trPr>
          <w:jc w:val="center"/>
        </w:trPr>
        <w:tc>
          <w:tcPr>
            <w:tcW w:w="468" w:type="dxa"/>
            <w:vMerge w:val="restart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№</w:t>
            </w:r>
          </w:p>
        </w:tc>
        <w:tc>
          <w:tcPr>
            <w:tcW w:w="3944" w:type="dxa"/>
            <w:vMerge w:val="restart"/>
            <w:vAlign w:val="center"/>
          </w:tcPr>
          <w:p w:rsidR="00BD5CBD" w:rsidRPr="00197761" w:rsidRDefault="00BD5CBD" w:rsidP="00197761">
            <w:pPr>
              <w:ind w:right="-468"/>
              <w:jc w:val="center"/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674" w:type="dxa"/>
            <w:gridSpan w:val="3"/>
            <w:vAlign w:val="center"/>
          </w:tcPr>
          <w:p w:rsidR="00BD5CBD" w:rsidRPr="00197761" w:rsidRDefault="00BD5CBD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Величина показателя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D5CBD" w:rsidRPr="00197761" w:rsidRDefault="00BD5CBD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BD5CBD" w:rsidRPr="00197761" w:rsidTr="00BD5CBD">
        <w:trPr>
          <w:jc w:val="center"/>
        </w:trPr>
        <w:tc>
          <w:tcPr>
            <w:tcW w:w="468" w:type="dxa"/>
            <w:vMerge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BD5CBD" w:rsidRPr="00197761" w:rsidRDefault="00BD5CBD" w:rsidP="001977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01.01.15 по 30.06.15</w:t>
            </w:r>
          </w:p>
        </w:tc>
        <w:tc>
          <w:tcPr>
            <w:tcW w:w="1355" w:type="dxa"/>
            <w:gridSpan w:val="2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01.07.15 по 31.12.15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BD5CBD" w:rsidRPr="00197761" w:rsidTr="00BD5CBD">
        <w:trPr>
          <w:jc w:val="center"/>
        </w:trPr>
        <w:tc>
          <w:tcPr>
            <w:tcW w:w="468" w:type="dxa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BD5CBD" w:rsidRPr="00197761" w:rsidRDefault="00BD5CBD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b/>
                <w:sz w:val="22"/>
                <w:szCs w:val="22"/>
              </w:rPr>
              <w:t>Норматив отопления для многоэтажных жилых домов</w:t>
            </w:r>
            <w:r w:rsidRPr="00197761">
              <w:rPr>
                <w:sz w:val="22"/>
                <w:szCs w:val="22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(на основании Решения депутатов Чечеульского сельского совета Канского района Красноярского края от 29  Июля 2008 года № 35-П «Об утверждении нормативов отопления для жилых домов с. Чечеул») </w:t>
            </w:r>
          </w:p>
        </w:tc>
        <w:tc>
          <w:tcPr>
            <w:tcW w:w="1319" w:type="dxa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0,0317</w:t>
            </w:r>
          </w:p>
        </w:tc>
        <w:tc>
          <w:tcPr>
            <w:tcW w:w="1355" w:type="dxa"/>
            <w:gridSpan w:val="2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0,0317</w:t>
            </w:r>
          </w:p>
        </w:tc>
        <w:tc>
          <w:tcPr>
            <w:tcW w:w="2295" w:type="dxa"/>
            <w:gridSpan w:val="2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Гкал/кв.м</w:t>
            </w:r>
          </w:p>
        </w:tc>
      </w:tr>
      <w:tr w:rsidR="00BD5CBD" w:rsidRPr="00197761" w:rsidTr="00BD5CBD">
        <w:trPr>
          <w:gridAfter w:val="1"/>
          <w:wAfter w:w="23" w:type="dxa"/>
          <w:jc w:val="center"/>
        </w:trPr>
        <w:tc>
          <w:tcPr>
            <w:tcW w:w="468" w:type="dxa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2</w:t>
            </w:r>
          </w:p>
        </w:tc>
        <w:tc>
          <w:tcPr>
            <w:tcW w:w="3944" w:type="dxa"/>
          </w:tcPr>
          <w:p w:rsidR="00BD5CBD" w:rsidRPr="00197761" w:rsidRDefault="00BD5CBD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b/>
                <w:sz w:val="22"/>
                <w:szCs w:val="22"/>
              </w:rPr>
              <w:t>Тариф на тепловую энергию</w:t>
            </w:r>
            <w:r w:rsidRPr="00197761">
              <w:rPr>
                <w:sz w:val="20"/>
                <w:szCs w:val="20"/>
              </w:rPr>
              <w:t xml:space="preserve"> (на основании </w:t>
            </w:r>
            <w:r w:rsidR="004D3964" w:rsidRPr="00197761">
              <w:rPr>
                <w:sz w:val="20"/>
                <w:szCs w:val="20"/>
              </w:rPr>
              <w:t>Приказ</w:t>
            </w:r>
            <w:r w:rsidR="004D3964">
              <w:rPr>
                <w:sz w:val="20"/>
                <w:szCs w:val="20"/>
              </w:rPr>
              <w:t>а</w:t>
            </w:r>
            <w:r w:rsidR="004D3964" w:rsidRPr="00197761">
              <w:rPr>
                <w:sz w:val="20"/>
                <w:szCs w:val="20"/>
              </w:rPr>
              <w:t xml:space="preserve"> Региональной энергетической комиссии Красноярского края от 27 ноября 201</w:t>
            </w:r>
            <w:r w:rsidR="004D3964">
              <w:rPr>
                <w:sz w:val="20"/>
                <w:szCs w:val="20"/>
              </w:rPr>
              <w:t>4</w:t>
            </w:r>
            <w:r w:rsidR="004D3964" w:rsidRPr="00197761">
              <w:rPr>
                <w:sz w:val="20"/>
                <w:szCs w:val="20"/>
              </w:rPr>
              <w:t xml:space="preserve"> года № </w:t>
            </w:r>
            <w:r w:rsidR="004D3964">
              <w:rPr>
                <w:sz w:val="20"/>
                <w:szCs w:val="20"/>
              </w:rPr>
              <w:t>194</w:t>
            </w:r>
            <w:r w:rsidR="004D3964" w:rsidRPr="00197761">
              <w:rPr>
                <w:sz w:val="20"/>
                <w:szCs w:val="20"/>
              </w:rPr>
              <w:t>-п «Об установлении тарифов на тепловую энергию, отпускаемую ООО «ЖКС Чечеульский»</w:t>
            </w:r>
            <w:r w:rsidRPr="00197761">
              <w:rPr>
                <w:sz w:val="20"/>
                <w:szCs w:val="20"/>
              </w:rPr>
              <w:t xml:space="preserve">) </w:t>
            </w:r>
            <w:r w:rsidRPr="00197761">
              <w:rPr>
                <w:b/>
                <w:sz w:val="20"/>
                <w:szCs w:val="20"/>
              </w:rPr>
              <w:t>для жителей, проживающих в многоквартирных домах с электрическими плитами</w:t>
            </w:r>
          </w:p>
        </w:tc>
        <w:tc>
          <w:tcPr>
            <w:tcW w:w="1319" w:type="dxa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1899,76</w:t>
            </w:r>
          </w:p>
        </w:tc>
        <w:tc>
          <w:tcPr>
            <w:tcW w:w="1355" w:type="dxa"/>
            <w:gridSpan w:val="2"/>
            <w:vAlign w:val="center"/>
          </w:tcPr>
          <w:p w:rsidR="00BD5CBD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2051,74</w:t>
            </w:r>
          </w:p>
        </w:tc>
        <w:tc>
          <w:tcPr>
            <w:tcW w:w="2272" w:type="dxa"/>
            <w:vAlign w:val="center"/>
          </w:tcPr>
          <w:p w:rsidR="00BD5CBD" w:rsidRPr="00197761" w:rsidRDefault="00BD5CBD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руб./Гкал</w:t>
            </w:r>
          </w:p>
        </w:tc>
      </w:tr>
      <w:tr w:rsidR="004D3964" w:rsidRPr="00197761" w:rsidTr="00582AFD">
        <w:trPr>
          <w:jc w:val="center"/>
        </w:trPr>
        <w:tc>
          <w:tcPr>
            <w:tcW w:w="468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44" w:type="dxa"/>
          </w:tcPr>
          <w:p w:rsidR="004D3964" w:rsidRPr="00197761" w:rsidRDefault="004D3964" w:rsidP="00197761">
            <w:pPr>
              <w:jc w:val="both"/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</w:t>
            </w:r>
            <w:r w:rsidRPr="00197761">
              <w:rPr>
                <w:sz w:val="20"/>
                <w:szCs w:val="20"/>
              </w:rPr>
              <w:t>по нормативу в месяц для жителей, проживающих в многоквартирных домах с электрическими плитами</w:t>
            </w:r>
          </w:p>
        </w:tc>
        <w:tc>
          <w:tcPr>
            <w:tcW w:w="1337" w:type="dxa"/>
            <w:gridSpan w:val="2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60,22</w:t>
            </w:r>
          </w:p>
        </w:tc>
        <w:tc>
          <w:tcPr>
            <w:tcW w:w="1337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65,04</w:t>
            </w:r>
          </w:p>
        </w:tc>
        <w:tc>
          <w:tcPr>
            <w:tcW w:w="2295" w:type="dxa"/>
            <w:gridSpan w:val="2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руб./кв.м</w:t>
            </w:r>
          </w:p>
        </w:tc>
      </w:tr>
      <w:tr w:rsidR="004D3964" w:rsidRPr="00197761" w:rsidTr="008E11DD">
        <w:trPr>
          <w:jc w:val="center"/>
        </w:trPr>
        <w:tc>
          <w:tcPr>
            <w:tcW w:w="468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4</w:t>
            </w:r>
          </w:p>
        </w:tc>
        <w:tc>
          <w:tcPr>
            <w:tcW w:w="3944" w:type="dxa"/>
          </w:tcPr>
          <w:p w:rsidR="004D3964" w:rsidRPr="00197761" w:rsidRDefault="004D3964" w:rsidP="00197761">
            <w:pPr>
              <w:jc w:val="both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</w:t>
            </w:r>
            <w:r w:rsidRPr="00197761">
              <w:rPr>
                <w:sz w:val="20"/>
                <w:szCs w:val="20"/>
              </w:rPr>
              <w:t>по нормативу в месяц для жителей, проживающих в многоквартирных домах с газовыми плитами</w:t>
            </w:r>
          </w:p>
        </w:tc>
        <w:tc>
          <w:tcPr>
            <w:tcW w:w="1337" w:type="dxa"/>
            <w:gridSpan w:val="2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60,22</w:t>
            </w:r>
          </w:p>
        </w:tc>
        <w:tc>
          <w:tcPr>
            <w:tcW w:w="1337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65,04</w:t>
            </w:r>
          </w:p>
        </w:tc>
        <w:tc>
          <w:tcPr>
            <w:tcW w:w="2295" w:type="dxa"/>
            <w:gridSpan w:val="2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руб./кв.м</w:t>
            </w:r>
          </w:p>
        </w:tc>
      </w:tr>
    </w:tbl>
    <w:p w:rsidR="00D91A52" w:rsidRDefault="00D91A52" w:rsidP="00B42865">
      <w:pPr>
        <w:ind w:firstLine="720"/>
        <w:jc w:val="both"/>
      </w:pPr>
    </w:p>
    <w:p w:rsidR="0068235C" w:rsidRDefault="0068235C" w:rsidP="000F0879">
      <w:pPr>
        <w:ind w:firstLine="720"/>
        <w:jc w:val="center"/>
        <w:rPr>
          <w:b/>
        </w:rPr>
      </w:pPr>
    </w:p>
    <w:p w:rsidR="0068235C" w:rsidRDefault="0068235C" w:rsidP="000F0879">
      <w:pPr>
        <w:ind w:firstLine="720"/>
        <w:jc w:val="center"/>
        <w:rPr>
          <w:b/>
        </w:rPr>
      </w:pPr>
    </w:p>
    <w:p w:rsidR="00AF0102" w:rsidRDefault="00AF0102" w:rsidP="000F0879">
      <w:pPr>
        <w:ind w:firstLine="720"/>
        <w:jc w:val="center"/>
        <w:rPr>
          <w:b/>
        </w:rPr>
      </w:pPr>
      <w:r>
        <w:rPr>
          <w:b/>
        </w:rPr>
        <w:t>Горячее</w:t>
      </w:r>
      <w:r w:rsidRPr="005B4296">
        <w:rPr>
          <w:b/>
        </w:rPr>
        <w:t xml:space="preserve"> водоснабжение</w:t>
      </w:r>
    </w:p>
    <w:p w:rsidR="00AF0102" w:rsidRDefault="00AF0102" w:rsidP="00AF0102">
      <w:pPr>
        <w:ind w:firstLine="720"/>
        <w:jc w:val="center"/>
      </w:pPr>
      <w:r w:rsidRPr="00E40BD6">
        <w:t>с 01 января 201</w:t>
      </w:r>
      <w:r w:rsidR="004D3964">
        <w:t>5</w:t>
      </w:r>
      <w:r w:rsidR="004279AF">
        <w:t xml:space="preserve"> года по 31</w:t>
      </w:r>
      <w:r w:rsidR="004D3964">
        <w:t xml:space="preserve"> </w:t>
      </w:r>
      <w:r w:rsidR="004279AF">
        <w:t xml:space="preserve">декабря </w:t>
      </w:r>
      <w:r w:rsidRPr="00E40BD6">
        <w:t xml:space="preserve"> 201</w:t>
      </w:r>
      <w:r w:rsidR="004D3964">
        <w:t>5</w:t>
      </w:r>
      <w:r w:rsidRPr="00E40BD6">
        <w:t xml:space="preserve"> года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831"/>
        <w:gridCol w:w="1715"/>
        <w:gridCol w:w="1336"/>
        <w:gridCol w:w="2237"/>
      </w:tblGrid>
      <w:tr w:rsidR="00AF0102" w:rsidRPr="00197761" w:rsidTr="00AB21B8">
        <w:trPr>
          <w:jc w:val="center"/>
        </w:trPr>
        <w:tc>
          <w:tcPr>
            <w:tcW w:w="463" w:type="dxa"/>
            <w:vAlign w:val="center"/>
          </w:tcPr>
          <w:p w:rsidR="00AF0102" w:rsidRPr="00197761" w:rsidRDefault="00AF0102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№</w:t>
            </w:r>
          </w:p>
        </w:tc>
        <w:tc>
          <w:tcPr>
            <w:tcW w:w="3831" w:type="dxa"/>
            <w:vAlign w:val="center"/>
          </w:tcPr>
          <w:p w:rsidR="00AF0102" w:rsidRPr="00197761" w:rsidRDefault="00AF0102" w:rsidP="00197761">
            <w:pPr>
              <w:ind w:right="-468"/>
              <w:jc w:val="center"/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051" w:type="dxa"/>
            <w:gridSpan w:val="2"/>
            <w:vAlign w:val="center"/>
          </w:tcPr>
          <w:p w:rsidR="00AF0102" w:rsidRPr="00197761" w:rsidRDefault="00AF0102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Величина показателя</w:t>
            </w:r>
          </w:p>
        </w:tc>
        <w:tc>
          <w:tcPr>
            <w:tcW w:w="2235" w:type="dxa"/>
            <w:vAlign w:val="center"/>
          </w:tcPr>
          <w:p w:rsidR="00AF0102" w:rsidRPr="00197761" w:rsidRDefault="00AF0102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AB21B8" w:rsidRPr="00197761" w:rsidTr="00AB21B8">
        <w:trPr>
          <w:trHeight w:val="677"/>
          <w:jc w:val="center"/>
        </w:trPr>
        <w:tc>
          <w:tcPr>
            <w:tcW w:w="463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1</w:t>
            </w:r>
          </w:p>
        </w:tc>
        <w:tc>
          <w:tcPr>
            <w:tcW w:w="3831" w:type="dxa"/>
            <w:vMerge w:val="restart"/>
          </w:tcPr>
          <w:p w:rsidR="00AB21B8" w:rsidRPr="00197761" w:rsidRDefault="00AB21B8" w:rsidP="004D3964">
            <w:pPr>
              <w:jc w:val="both"/>
              <w:rPr>
                <w:sz w:val="20"/>
                <w:szCs w:val="20"/>
              </w:rPr>
            </w:pPr>
            <w:r w:rsidRPr="00197761">
              <w:rPr>
                <w:b/>
                <w:sz w:val="22"/>
                <w:szCs w:val="22"/>
              </w:rPr>
              <w:t>Норматив потребления горячей воды</w:t>
            </w:r>
            <w:r w:rsidRPr="00197761">
              <w:rPr>
                <w:sz w:val="22"/>
                <w:szCs w:val="22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(на основании </w:t>
            </w:r>
            <w:r>
              <w:rPr>
                <w:sz w:val="20"/>
                <w:szCs w:val="20"/>
              </w:rPr>
              <w:t>Постановления правительства Красноярского края от 30.07.2013 года № 370-п «Об утверждении нормативов потребления коммунальных услуг.»</w:t>
            </w:r>
            <w:r w:rsidRPr="00197761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1336" w:type="dxa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4,0235</w:t>
            </w:r>
          </w:p>
        </w:tc>
        <w:tc>
          <w:tcPr>
            <w:tcW w:w="2237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куб.м на 1 чел./мес.</w:t>
            </w:r>
          </w:p>
        </w:tc>
      </w:tr>
      <w:tr w:rsidR="00AB21B8" w:rsidRPr="00197761" w:rsidTr="00AB21B8">
        <w:trPr>
          <w:trHeight w:val="677"/>
          <w:jc w:val="center"/>
        </w:trPr>
        <w:tc>
          <w:tcPr>
            <w:tcW w:w="463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</w:tcPr>
          <w:p w:rsidR="00AB21B8" w:rsidRPr="00197761" w:rsidRDefault="00AB21B8" w:rsidP="004D396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AB21B8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1336" w:type="dxa"/>
            <w:vAlign w:val="center"/>
          </w:tcPr>
          <w:p w:rsidR="00AB21B8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2,9102</w:t>
            </w:r>
          </w:p>
        </w:tc>
        <w:tc>
          <w:tcPr>
            <w:tcW w:w="2237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4A3E64" w:rsidRPr="00197761" w:rsidTr="00AB21B8">
        <w:trPr>
          <w:trHeight w:val="375"/>
          <w:jc w:val="center"/>
        </w:trPr>
        <w:tc>
          <w:tcPr>
            <w:tcW w:w="463" w:type="dxa"/>
            <w:vMerge w:val="restart"/>
            <w:vAlign w:val="center"/>
          </w:tcPr>
          <w:p w:rsidR="004A3E64" w:rsidRPr="00197761" w:rsidRDefault="004A3E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2</w:t>
            </w:r>
          </w:p>
        </w:tc>
        <w:tc>
          <w:tcPr>
            <w:tcW w:w="3831" w:type="dxa"/>
            <w:vMerge w:val="restart"/>
          </w:tcPr>
          <w:p w:rsidR="004A3E64" w:rsidRPr="00197761" w:rsidRDefault="004A3E64" w:rsidP="00197761">
            <w:pPr>
              <w:jc w:val="both"/>
              <w:rPr>
                <w:sz w:val="20"/>
                <w:szCs w:val="20"/>
              </w:rPr>
            </w:pPr>
            <w:r w:rsidRPr="00197761">
              <w:rPr>
                <w:b/>
                <w:sz w:val="22"/>
                <w:szCs w:val="22"/>
              </w:rPr>
              <w:t>Тариф на горячую воду</w:t>
            </w:r>
            <w:r w:rsidRPr="00197761">
              <w:rPr>
                <w:sz w:val="20"/>
                <w:szCs w:val="20"/>
              </w:rPr>
              <w:t xml:space="preserve"> (на основании </w:t>
            </w:r>
            <w:r>
              <w:rPr>
                <w:sz w:val="20"/>
                <w:szCs w:val="20"/>
              </w:rPr>
              <w:t xml:space="preserve">Приказа Региональной энергетической комиссии Красноярского края от 07.06.2013 года. N 86-п </w:t>
            </w:r>
            <w:r>
              <w:rPr>
                <w:rFonts w:ascii="Arial" w:hAnsi="Arial" w:cs="Arial"/>
                <w:sz w:val="20"/>
                <w:szCs w:val="20"/>
              </w:rPr>
              <w:t>" Об установлении тарифов на горячую воду для ООО" ЖКС Чечеульский"</w:t>
            </w:r>
          </w:p>
        </w:tc>
        <w:tc>
          <w:tcPr>
            <w:tcW w:w="1715" w:type="dxa"/>
            <w:vAlign w:val="center"/>
          </w:tcPr>
          <w:p w:rsidR="004A3E64" w:rsidRPr="00197761" w:rsidRDefault="004A3E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на теплоноситель</w:t>
            </w:r>
          </w:p>
        </w:tc>
        <w:tc>
          <w:tcPr>
            <w:tcW w:w="1336" w:type="dxa"/>
            <w:vAlign w:val="center"/>
          </w:tcPr>
          <w:p w:rsidR="004A3E64" w:rsidRPr="00197761" w:rsidRDefault="004A3E64" w:rsidP="004A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2237" w:type="dxa"/>
            <w:vMerge w:val="restart"/>
            <w:vAlign w:val="center"/>
          </w:tcPr>
          <w:p w:rsidR="004A3E64" w:rsidRPr="00197761" w:rsidRDefault="004A3E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</w:tr>
      <w:tr w:rsidR="004A3E64" w:rsidRPr="00197761" w:rsidTr="00AB21B8">
        <w:trPr>
          <w:trHeight w:val="670"/>
          <w:jc w:val="center"/>
        </w:trPr>
        <w:tc>
          <w:tcPr>
            <w:tcW w:w="463" w:type="dxa"/>
            <w:vMerge/>
            <w:vAlign w:val="center"/>
          </w:tcPr>
          <w:p w:rsidR="004A3E64" w:rsidRPr="00197761" w:rsidRDefault="004A3E64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</w:tcPr>
          <w:p w:rsidR="004A3E64" w:rsidRPr="00197761" w:rsidRDefault="004A3E64" w:rsidP="001977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4A3E64" w:rsidRDefault="004A3E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87,33</w:t>
            </w:r>
          </w:p>
        </w:tc>
        <w:tc>
          <w:tcPr>
            <w:tcW w:w="1336" w:type="dxa"/>
            <w:vAlign w:val="center"/>
          </w:tcPr>
          <w:p w:rsidR="004A3E64" w:rsidRPr="00197761" w:rsidRDefault="004A3E64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128,29</w:t>
            </w:r>
          </w:p>
        </w:tc>
        <w:tc>
          <w:tcPr>
            <w:tcW w:w="2237" w:type="dxa"/>
            <w:vMerge/>
            <w:vAlign w:val="center"/>
          </w:tcPr>
          <w:p w:rsidR="004A3E64" w:rsidRPr="00197761" w:rsidRDefault="004A3E64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trHeight w:val="121"/>
          <w:jc w:val="center"/>
        </w:trPr>
        <w:tc>
          <w:tcPr>
            <w:tcW w:w="463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3</w:t>
            </w:r>
          </w:p>
        </w:tc>
        <w:tc>
          <w:tcPr>
            <w:tcW w:w="3831" w:type="dxa"/>
            <w:vMerge w:val="restart"/>
          </w:tcPr>
          <w:p w:rsidR="00AB21B8" w:rsidRPr="00197761" w:rsidRDefault="00AB21B8" w:rsidP="000374E6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по нормативу в месяц</w:t>
            </w:r>
          </w:p>
        </w:tc>
        <w:tc>
          <w:tcPr>
            <w:tcW w:w="1715" w:type="dxa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1336" w:type="dxa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867,55</w:t>
            </w:r>
          </w:p>
        </w:tc>
        <w:tc>
          <w:tcPr>
            <w:tcW w:w="2237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руб./чел. в мес.</w:t>
            </w:r>
          </w:p>
        </w:tc>
      </w:tr>
      <w:tr w:rsidR="00AB21B8" w:rsidRPr="00197761" w:rsidTr="00AB21B8">
        <w:trPr>
          <w:trHeight w:val="121"/>
          <w:jc w:val="center"/>
        </w:trPr>
        <w:tc>
          <w:tcPr>
            <w:tcW w:w="463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  <w:vMerge/>
          </w:tcPr>
          <w:p w:rsidR="00AB21B8" w:rsidRPr="00197761" w:rsidRDefault="00AB21B8" w:rsidP="000374E6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AB21B8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1336" w:type="dxa"/>
            <w:vAlign w:val="center"/>
          </w:tcPr>
          <w:p w:rsidR="00AB21B8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627,50</w:t>
            </w:r>
          </w:p>
        </w:tc>
        <w:tc>
          <w:tcPr>
            <w:tcW w:w="2237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F0102" w:rsidRPr="00197761" w:rsidTr="00AB21B8">
        <w:trPr>
          <w:jc w:val="center"/>
        </w:trPr>
        <w:tc>
          <w:tcPr>
            <w:tcW w:w="463" w:type="dxa"/>
            <w:vAlign w:val="center"/>
          </w:tcPr>
          <w:p w:rsidR="00AF0102" w:rsidRPr="00197761" w:rsidRDefault="00AF0102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4</w:t>
            </w:r>
          </w:p>
        </w:tc>
        <w:tc>
          <w:tcPr>
            <w:tcW w:w="3831" w:type="dxa"/>
          </w:tcPr>
          <w:p w:rsidR="00AF0102" w:rsidRPr="00197761" w:rsidRDefault="00AF0102" w:rsidP="000374E6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по прибору учета в месяц</w:t>
            </w:r>
          </w:p>
        </w:tc>
        <w:tc>
          <w:tcPr>
            <w:tcW w:w="3051" w:type="dxa"/>
            <w:gridSpan w:val="2"/>
            <w:vAlign w:val="center"/>
          </w:tcPr>
          <w:p w:rsidR="00AF0102" w:rsidRPr="00197761" w:rsidRDefault="004279AF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215,62</w:t>
            </w:r>
          </w:p>
        </w:tc>
        <w:tc>
          <w:tcPr>
            <w:tcW w:w="2235" w:type="dxa"/>
            <w:vAlign w:val="center"/>
          </w:tcPr>
          <w:p w:rsidR="00AF0102" w:rsidRPr="00197761" w:rsidRDefault="00AF0102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</w:tr>
    </w:tbl>
    <w:p w:rsidR="00AF0102" w:rsidRDefault="00AF0102" w:rsidP="00AF0102"/>
    <w:p w:rsidR="004E18F0" w:rsidRDefault="004E18F0" w:rsidP="00AF0102"/>
    <w:p w:rsidR="00B42865" w:rsidRDefault="00B42865" w:rsidP="000F0879">
      <w:pPr>
        <w:jc w:val="center"/>
        <w:rPr>
          <w:b/>
        </w:rPr>
      </w:pPr>
      <w:r w:rsidRPr="005B4296">
        <w:rPr>
          <w:b/>
        </w:rPr>
        <w:t>Холодное водоснабжение</w:t>
      </w:r>
    </w:p>
    <w:p w:rsidR="00B42865" w:rsidRDefault="00B42865" w:rsidP="00B42865">
      <w:pPr>
        <w:ind w:firstLine="720"/>
        <w:jc w:val="center"/>
      </w:pPr>
      <w:r w:rsidRPr="00E40BD6">
        <w:t>с 01 января 201</w:t>
      </w:r>
      <w:r w:rsidR="004D3964">
        <w:t>5</w:t>
      </w:r>
      <w:r w:rsidR="004279AF">
        <w:t xml:space="preserve"> года по 31</w:t>
      </w:r>
      <w:r w:rsidR="004A3E64">
        <w:t xml:space="preserve"> </w:t>
      </w:r>
      <w:r w:rsidR="004279AF">
        <w:t>декабря</w:t>
      </w:r>
      <w:r w:rsidRPr="00E40BD6">
        <w:t xml:space="preserve"> 201</w:t>
      </w:r>
      <w:r w:rsidR="004D3964">
        <w:t>5</w:t>
      </w:r>
      <w:r w:rsidRPr="00E40BD6">
        <w:t xml:space="preserve"> года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548"/>
        <w:gridCol w:w="1008"/>
        <w:gridCol w:w="88"/>
        <w:gridCol w:w="821"/>
        <w:gridCol w:w="1008"/>
        <w:gridCol w:w="88"/>
        <w:gridCol w:w="821"/>
        <w:gridCol w:w="1812"/>
      </w:tblGrid>
      <w:tr w:rsidR="00AB21B8" w:rsidRPr="00197761" w:rsidTr="00AB21B8">
        <w:trPr>
          <w:jc w:val="center"/>
        </w:trPr>
        <w:tc>
          <w:tcPr>
            <w:tcW w:w="460" w:type="dxa"/>
            <w:vMerge w:val="restart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4D3964" w:rsidRPr="00197761" w:rsidRDefault="004D3964" w:rsidP="00197761">
            <w:pPr>
              <w:ind w:right="-468"/>
              <w:jc w:val="center"/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658" w:type="dxa"/>
            <w:gridSpan w:val="6"/>
            <w:vAlign w:val="center"/>
          </w:tcPr>
          <w:p w:rsidR="004D3964" w:rsidRPr="00197761" w:rsidRDefault="004D3964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Величина показателя</w:t>
            </w:r>
          </w:p>
        </w:tc>
        <w:tc>
          <w:tcPr>
            <w:tcW w:w="1849" w:type="dxa"/>
            <w:vAlign w:val="center"/>
          </w:tcPr>
          <w:p w:rsidR="004D3964" w:rsidRPr="00197761" w:rsidRDefault="004D3964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AB21B8" w:rsidRPr="00197761" w:rsidTr="00AB21B8">
        <w:trPr>
          <w:jc w:val="center"/>
        </w:trPr>
        <w:tc>
          <w:tcPr>
            <w:tcW w:w="460" w:type="dxa"/>
            <w:vMerge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4D3964" w:rsidRPr="00197761" w:rsidRDefault="004D3964" w:rsidP="0080356E">
            <w:pPr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4D3964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1829" w:type="dxa"/>
            <w:gridSpan w:val="3"/>
            <w:vAlign w:val="center"/>
          </w:tcPr>
          <w:p w:rsidR="004D3964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1849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trHeight w:val="677"/>
          <w:jc w:val="center"/>
        </w:trPr>
        <w:tc>
          <w:tcPr>
            <w:tcW w:w="460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AB21B8" w:rsidRPr="00197761" w:rsidRDefault="00AB21B8" w:rsidP="0080356E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Норматив потребления холодной воды</w:t>
            </w:r>
            <w:r w:rsidRPr="00197761">
              <w:rPr>
                <w:sz w:val="22"/>
                <w:szCs w:val="22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(на основании </w:t>
            </w:r>
            <w:r>
              <w:rPr>
                <w:sz w:val="20"/>
                <w:szCs w:val="20"/>
              </w:rPr>
              <w:t>Постановления правительства Красноярского края от 30.07.2013 года № 370-п «Об утверждении нормативов потребления коммунальных услуг.»)</w:t>
            </w:r>
          </w:p>
        </w:tc>
        <w:tc>
          <w:tcPr>
            <w:tcW w:w="1008" w:type="dxa"/>
            <w:gridSpan w:val="2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821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1008" w:type="dxa"/>
            <w:gridSpan w:val="2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821" w:type="dxa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1849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куб.м на 1 чел./мес.</w:t>
            </w:r>
          </w:p>
        </w:tc>
      </w:tr>
      <w:tr w:rsidR="00AB21B8" w:rsidRPr="00197761" w:rsidTr="00AB21B8">
        <w:trPr>
          <w:trHeight w:val="677"/>
          <w:jc w:val="center"/>
        </w:trPr>
        <w:tc>
          <w:tcPr>
            <w:tcW w:w="460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B21B8" w:rsidRPr="00197761" w:rsidRDefault="00AB21B8" w:rsidP="0080356E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6,6845</w:t>
            </w:r>
          </w:p>
        </w:tc>
        <w:tc>
          <w:tcPr>
            <w:tcW w:w="821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4,7058</w:t>
            </w:r>
          </w:p>
        </w:tc>
        <w:tc>
          <w:tcPr>
            <w:tcW w:w="1008" w:type="dxa"/>
            <w:gridSpan w:val="2"/>
            <w:vAlign w:val="center"/>
          </w:tcPr>
          <w:p w:rsidR="00AB21B8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6,6845</w:t>
            </w:r>
          </w:p>
        </w:tc>
        <w:tc>
          <w:tcPr>
            <w:tcW w:w="821" w:type="dxa"/>
            <w:vAlign w:val="center"/>
          </w:tcPr>
          <w:p w:rsidR="00AB21B8" w:rsidRPr="00197761" w:rsidRDefault="00AB21B8" w:rsidP="00682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4,7058</w:t>
            </w:r>
          </w:p>
        </w:tc>
        <w:tc>
          <w:tcPr>
            <w:tcW w:w="1849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jc w:val="center"/>
        </w:trPr>
        <w:tc>
          <w:tcPr>
            <w:tcW w:w="460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D3964" w:rsidRPr="00197761" w:rsidRDefault="004D3964" w:rsidP="0080356E">
            <w:pPr>
              <w:rPr>
                <w:sz w:val="20"/>
                <w:szCs w:val="20"/>
              </w:rPr>
            </w:pPr>
            <w:r w:rsidRPr="00197761">
              <w:rPr>
                <w:b/>
                <w:sz w:val="22"/>
                <w:szCs w:val="22"/>
              </w:rPr>
              <w:t>Тариф на холодную воду</w:t>
            </w:r>
            <w:r w:rsidRPr="00197761">
              <w:rPr>
                <w:sz w:val="20"/>
                <w:szCs w:val="20"/>
              </w:rPr>
              <w:t xml:space="preserve"> (на основании </w:t>
            </w:r>
            <w:r w:rsidR="004E18F0">
              <w:rPr>
                <w:sz w:val="20"/>
                <w:szCs w:val="20"/>
              </w:rPr>
              <w:t xml:space="preserve">Приказа Региональной энергетической комиссии </w:t>
            </w:r>
            <w:r w:rsidR="004E18F0" w:rsidRPr="00197761">
              <w:rPr>
                <w:sz w:val="20"/>
                <w:szCs w:val="20"/>
              </w:rPr>
              <w:t xml:space="preserve">Красноярского края от </w:t>
            </w:r>
            <w:r w:rsidR="004E18F0">
              <w:rPr>
                <w:sz w:val="20"/>
                <w:szCs w:val="20"/>
              </w:rPr>
              <w:t>26 ноября 2014</w:t>
            </w:r>
            <w:r w:rsidR="004E18F0" w:rsidRPr="00197761">
              <w:rPr>
                <w:sz w:val="20"/>
                <w:szCs w:val="20"/>
              </w:rPr>
              <w:t xml:space="preserve"> г. № </w:t>
            </w:r>
            <w:r w:rsidR="004E18F0">
              <w:rPr>
                <w:sz w:val="20"/>
                <w:szCs w:val="20"/>
              </w:rPr>
              <w:t>263-в</w:t>
            </w:r>
            <w:r w:rsidR="004E18F0" w:rsidRPr="00197761">
              <w:rPr>
                <w:sz w:val="20"/>
                <w:szCs w:val="20"/>
              </w:rPr>
              <w:t xml:space="preserve"> Об установлении тарифов на холодную воду</w:t>
            </w:r>
            <w:r w:rsidR="004E18F0">
              <w:rPr>
                <w:sz w:val="20"/>
                <w:szCs w:val="20"/>
              </w:rPr>
              <w:t xml:space="preserve">, подвоз воды </w:t>
            </w:r>
            <w:r w:rsidR="004E18F0"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  <w:tc>
          <w:tcPr>
            <w:tcW w:w="1829" w:type="dxa"/>
            <w:gridSpan w:val="3"/>
            <w:vAlign w:val="center"/>
          </w:tcPr>
          <w:p w:rsidR="004D3964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60,65</w:t>
            </w:r>
          </w:p>
        </w:tc>
        <w:tc>
          <w:tcPr>
            <w:tcW w:w="1829" w:type="dxa"/>
            <w:gridSpan w:val="3"/>
            <w:vAlign w:val="center"/>
          </w:tcPr>
          <w:p w:rsidR="004D3964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67,08</w:t>
            </w:r>
          </w:p>
        </w:tc>
        <w:tc>
          <w:tcPr>
            <w:tcW w:w="1849" w:type="dxa"/>
            <w:vAlign w:val="center"/>
          </w:tcPr>
          <w:p w:rsidR="004D3964" w:rsidRPr="00197761" w:rsidRDefault="004D3964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</w:tr>
      <w:tr w:rsidR="00AB21B8" w:rsidRPr="00197761" w:rsidTr="0022173D">
        <w:trPr>
          <w:trHeight w:val="243"/>
          <w:jc w:val="center"/>
        </w:trPr>
        <w:tc>
          <w:tcPr>
            <w:tcW w:w="460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vMerge w:val="restart"/>
          </w:tcPr>
          <w:p w:rsidR="00AB21B8" w:rsidRPr="00197761" w:rsidRDefault="00AB21B8" w:rsidP="00B42865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по нормативу в месяц</w:t>
            </w:r>
          </w:p>
        </w:tc>
        <w:tc>
          <w:tcPr>
            <w:tcW w:w="914" w:type="dxa"/>
            <w:vAlign w:val="center"/>
          </w:tcPr>
          <w:p w:rsidR="00AB21B8" w:rsidRPr="00197761" w:rsidRDefault="00AB21B8" w:rsidP="004D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915" w:type="dxa"/>
            <w:gridSpan w:val="2"/>
            <w:vAlign w:val="center"/>
          </w:tcPr>
          <w:p w:rsidR="00AB21B8" w:rsidRPr="00197761" w:rsidRDefault="00AB21B8" w:rsidP="004D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914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915" w:type="dxa"/>
            <w:gridSpan w:val="2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1849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руб./чел. в мес.</w:t>
            </w:r>
          </w:p>
        </w:tc>
      </w:tr>
      <w:tr w:rsidR="00AB21B8" w:rsidRPr="00197761" w:rsidTr="0022173D">
        <w:trPr>
          <w:trHeight w:val="242"/>
          <w:jc w:val="center"/>
        </w:trPr>
        <w:tc>
          <w:tcPr>
            <w:tcW w:w="460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B21B8" w:rsidRPr="00197761" w:rsidRDefault="00AB21B8" w:rsidP="00B42865">
            <w:pPr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AB21B8" w:rsidRDefault="00AB21B8" w:rsidP="004D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405,41</w:t>
            </w:r>
          </w:p>
        </w:tc>
        <w:tc>
          <w:tcPr>
            <w:tcW w:w="915" w:type="dxa"/>
            <w:gridSpan w:val="2"/>
            <w:vAlign w:val="center"/>
          </w:tcPr>
          <w:p w:rsidR="00AB21B8" w:rsidRDefault="00AB21B8" w:rsidP="004D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285,40</w:t>
            </w:r>
          </w:p>
        </w:tc>
        <w:tc>
          <w:tcPr>
            <w:tcW w:w="914" w:type="dxa"/>
            <w:vAlign w:val="center"/>
          </w:tcPr>
          <w:p w:rsidR="00AB21B8" w:rsidRPr="00197761" w:rsidRDefault="00AB21B8" w:rsidP="008E0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448,40</w:t>
            </w:r>
          </w:p>
        </w:tc>
        <w:tc>
          <w:tcPr>
            <w:tcW w:w="915" w:type="dxa"/>
            <w:gridSpan w:val="2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315,67</w:t>
            </w:r>
          </w:p>
        </w:tc>
        <w:tc>
          <w:tcPr>
            <w:tcW w:w="1849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jc w:val="center"/>
        </w:trPr>
        <w:tc>
          <w:tcPr>
            <w:tcW w:w="460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AB21B8" w:rsidRPr="00197761" w:rsidRDefault="00AB21B8" w:rsidP="00B42865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по прибору учета в месяц</w:t>
            </w:r>
          </w:p>
        </w:tc>
        <w:tc>
          <w:tcPr>
            <w:tcW w:w="1829" w:type="dxa"/>
            <w:gridSpan w:val="3"/>
            <w:vAlign w:val="center"/>
          </w:tcPr>
          <w:p w:rsidR="00AB21B8" w:rsidRPr="00197761" w:rsidRDefault="00AB21B8" w:rsidP="004D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60,65</w:t>
            </w:r>
          </w:p>
        </w:tc>
        <w:tc>
          <w:tcPr>
            <w:tcW w:w="1829" w:type="dxa"/>
            <w:gridSpan w:val="3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67,08</w:t>
            </w:r>
          </w:p>
        </w:tc>
        <w:tc>
          <w:tcPr>
            <w:tcW w:w="1849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</w:tr>
    </w:tbl>
    <w:p w:rsidR="004A3E64" w:rsidRDefault="004A3E64" w:rsidP="000F0879">
      <w:pPr>
        <w:ind w:firstLine="720"/>
        <w:jc w:val="center"/>
        <w:rPr>
          <w:b/>
        </w:rPr>
      </w:pPr>
    </w:p>
    <w:p w:rsidR="00E67DBD" w:rsidRDefault="00E67DBD" w:rsidP="000F0879">
      <w:pPr>
        <w:ind w:firstLine="720"/>
        <w:jc w:val="center"/>
        <w:rPr>
          <w:b/>
        </w:rPr>
      </w:pPr>
      <w:r>
        <w:rPr>
          <w:b/>
        </w:rPr>
        <w:lastRenderedPageBreak/>
        <w:t>Водоотведение</w:t>
      </w:r>
    </w:p>
    <w:p w:rsidR="00E67DBD" w:rsidRDefault="00E67DBD" w:rsidP="00E67DBD">
      <w:pPr>
        <w:ind w:firstLine="720"/>
        <w:jc w:val="center"/>
      </w:pPr>
      <w:r w:rsidRPr="00E40BD6">
        <w:t>с 01 января 201</w:t>
      </w:r>
      <w:r w:rsidR="004E18F0">
        <w:t>5</w:t>
      </w:r>
      <w:r w:rsidR="004279AF">
        <w:t xml:space="preserve"> года по</w:t>
      </w:r>
      <w:r w:rsidR="004E18F0">
        <w:t xml:space="preserve"> </w:t>
      </w:r>
      <w:r w:rsidR="004279AF">
        <w:t>31 декабря</w:t>
      </w:r>
      <w:r w:rsidRPr="00E40BD6">
        <w:t xml:space="preserve"> 201</w:t>
      </w:r>
      <w:r w:rsidR="004E18F0">
        <w:t>5</w:t>
      </w:r>
      <w:r w:rsidRPr="00E40BD6">
        <w:t xml:space="preserve"> года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384"/>
        <w:gridCol w:w="1008"/>
        <w:gridCol w:w="41"/>
        <w:gridCol w:w="783"/>
        <w:gridCol w:w="1008"/>
        <w:gridCol w:w="38"/>
        <w:gridCol w:w="786"/>
        <w:gridCol w:w="2172"/>
      </w:tblGrid>
      <w:tr w:rsidR="00AB21B8" w:rsidRPr="00197761" w:rsidTr="00AB21B8">
        <w:trPr>
          <w:jc w:val="center"/>
        </w:trPr>
        <w:tc>
          <w:tcPr>
            <w:tcW w:w="461" w:type="dxa"/>
            <w:vMerge w:val="restart"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№</w:t>
            </w:r>
          </w:p>
        </w:tc>
        <w:tc>
          <w:tcPr>
            <w:tcW w:w="3419" w:type="dxa"/>
            <w:vMerge w:val="restart"/>
            <w:vAlign w:val="center"/>
          </w:tcPr>
          <w:p w:rsidR="004E18F0" w:rsidRPr="00197761" w:rsidRDefault="004E18F0" w:rsidP="00197761">
            <w:pPr>
              <w:ind w:right="-468"/>
              <w:jc w:val="center"/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610" w:type="dxa"/>
            <w:gridSpan w:val="6"/>
            <w:vAlign w:val="center"/>
          </w:tcPr>
          <w:p w:rsidR="004E18F0" w:rsidRPr="00197761" w:rsidRDefault="004E18F0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Величина показателя</w:t>
            </w:r>
          </w:p>
        </w:tc>
        <w:tc>
          <w:tcPr>
            <w:tcW w:w="2190" w:type="dxa"/>
            <w:vMerge w:val="restart"/>
            <w:vAlign w:val="center"/>
          </w:tcPr>
          <w:p w:rsidR="004E18F0" w:rsidRPr="00197761" w:rsidRDefault="004E18F0" w:rsidP="00197761">
            <w:pPr>
              <w:jc w:val="center"/>
              <w:rPr>
                <w:b/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Единица измерения</w:t>
            </w:r>
          </w:p>
        </w:tc>
      </w:tr>
      <w:tr w:rsidR="00AB21B8" w:rsidRPr="00197761" w:rsidTr="00AB21B8">
        <w:trPr>
          <w:jc w:val="center"/>
        </w:trPr>
        <w:tc>
          <w:tcPr>
            <w:tcW w:w="461" w:type="dxa"/>
            <w:vMerge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4E18F0" w:rsidRPr="00197761" w:rsidRDefault="004E18F0" w:rsidP="0080356E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4E18F0" w:rsidRPr="00197761" w:rsidRDefault="004E18F0" w:rsidP="004E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1806" w:type="dxa"/>
            <w:gridSpan w:val="3"/>
            <w:vAlign w:val="center"/>
          </w:tcPr>
          <w:p w:rsidR="004E18F0" w:rsidRPr="00197761" w:rsidRDefault="004E18F0" w:rsidP="004E1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2190" w:type="dxa"/>
            <w:vMerge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trHeight w:val="556"/>
          <w:jc w:val="center"/>
        </w:trPr>
        <w:tc>
          <w:tcPr>
            <w:tcW w:w="461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vMerge w:val="restart"/>
          </w:tcPr>
          <w:p w:rsidR="00AB21B8" w:rsidRPr="00197761" w:rsidRDefault="00AB21B8" w:rsidP="0080356E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Норматив на водоотведение</w:t>
            </w:r>
            <w:r w:rsidRPr="00197761">
              <w:rPr>
                <w:sz w:val="22"/>
                <w:szCs w:val="22"/>
              </w:rPr>
              <w:t xml:space="preserve"> </w:t>
            </w:r>
            <w:r w:rsidRPr="00197761">
              <w:rPr>
                <w:sz w:val="20"/>
                <w:szCs w:val="20"/>
              </w:rPr>
              <w:t xml:space="preserve">(на основании </w:t>
            </w:r>
            <w:r>
              <w:rPr>
                <w:sz w:val="20"/>
                <w:szCs w:val="20"/>
              </w:rPr>
              <w:t>Постановления правительства Красноярского края от 30.07.2013 года № 370-п «Об утверждении нормативов потребления коммунальных услуг.»</w:t>
            </w:r>
            <w:r w:rsidRPr="00197761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783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1020" w:type="dxa"/>
            <w:gridSpan w:val="2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786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2190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куб.м на 1 чел./мес.</w:t>
            </w:r>
          </w:p>
        </w:tc>
      </w:tr>
      <w:tr w:rsidR="00AB21B8" w:rsidRPr="00197761" w:rsidTr="00AB21B8">
        <w:trPr>
          <w:trHeight w:val="556"/>
          <w:jc w:val="center"/>
        </w:trPr>
        <w:tc>
          <w:tcPr>
            <w:tcW w:w="461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AB21B8" w:rsidRPr="00197761" w:rsidRDefault="00AB21B8" w:rsidP="0080356E">
            <w:pPr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10,708</w:t>
            </w:r>
          </w:p>
        </w:tc>
        <w:tc>
          <w:tcPr>
            <w:tcW w:w="783" w:type="dxa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7,616</w:t>
            </w:r>
          </w:p>
        </w:tc>
        <w:tc>
          <w:tcPr>
            <w:tcW w:w="1020" w:type="dxa"/>
            <w:gridSpan w:val="2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10,708</w:t>
            </w:r>
          </w:p>
        </w:tc>
        <w:tc>
          <w:tcPr>
            <w:tcW w:w="786" w:type="dxa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7,616</w:t>
            </w:r>
          </w:p>
        </w:tc>
        <w:tc>
          <w:tcPr>
            <w:tcW w:w="2190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jc w:val="center"/>
        </w:trPr>
        <w:tc>
          <w:tcPr>
            <w:tcW w:w="461" w:type="dxa"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2</w:t>
            </w:r>
          </w:p>
        </w:tc>
        <w:tc>
          <w:tcPr>
            <w:tcW w:w="3419" w:type="dxa"/>
          </w:tcPr>
          <w:p w:rsidR="004E18F0" w:rsidRPr="00197761" w:rsidRDefault="004E18F0" w:rsidP="0080356E">
            <w:pPr>
              <w:rPr>
                <w:sz w:val="20"/>
                <w:szCs w:val="20"/>
              </w:rPr>
            </w:pPr>
            <w:r w:rsidRPr="00197761">
              <w:rPr>
                <w:b/>
                <w:sz w:val="22"/>
                <w:szCs w:val="22"/>
              </w:rPr>
              <w:t>Тариф на водоотведение</w:t>
            </w:r>
            <w:r w:rsidRPr="00197761">
              <w:rPr>
                <w:sz w:val="20"/>
                <w:szCs w:val="20"/>
              </w:rPr>
              <w:t xml:space="preserve"> (на основании </w:t>
            </w:r>
            <w:r>
              <w:rPr>
                <w:sz w:val="20"/>
                <w:szCs w:val="20"/>
              </w:rPr>
              <w:t xml:space="preserve">Приказа Региональной энергетической комиссии </w:t>
            </w:r>
            <w:r w:rsidRPr="00197761">
              <w:rPr>
                <w:sz w:val="20"/>
                <w:szCs w:val="20"/>
              </w:rPr>
              <w:t xml:space="preserve">Красноярского края от </w:t>
            </w:r>
            <w:r>
              <w:rPr>
                <w:sz w:val="20"/>
                <w:szCs w:val="20"/>
              </w:rPr>
              <w:t>26 ноября 2014</w:t>
            </w:r>
            <w:r w:rsidRPr="00197761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263-в</w:t>
            </w:r>
            <w:r w:rsidRPr="00197761">
              <w:rPr>
                <w:sz w:val="20"/>
                <w:szCs w:val="20"/>
              </w:rPr>
              <w:t xml:space="preserve"> Об установлении тарифов на холодную воду</w:t>
            </w:r>
            <w:r>
              <w:rPr>
                <w:sz w:val="20"/>
                <w:szCs w:val="20"/>
              </w:rPr>
              <w:t xml:space="preserve">, подвоз воды </w:t>
            </w:r>
            <w:r w:rsidRPr="00197761">
              <w:rPr>
                <w:sz w:val="20"/>
                <w:szCs w:val="20"/>
              </w:rPr>
              <w:t xml:space="preserve"> и водоотведение для ООО «ЖКС Чечеульский»</w:t>
            </w:r>
          </w:p>
        </w:tc>
        <w:tc>
          <w:tcPr>
            <w:tcW w:w="1804" w:type="dxa"/>
            <w:gridSpan w:val="3"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806" w:type="dxa"/>
            <w:gridSpan w:val="3"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27,23</w:t>
            </w:r>
          </w:p>
        </w:tc>
        <w:tc>
          <w:tcPr>
            <w:tcW w:w="2190" w:type="dxa"/>
            <w:vAlign w:val="center"/>
          </w:tcPr>
          <w:p w:rsidR="004E18F0" w:rsidRPr="00197761" w:rsidRDefault="004E18F0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</w:tr>
      <w:tr w:rsidR="00AB21B8" w:rsidRPr="00197761" w:rsidTr="00AB21B8">
        <w:trPr>
          <w:trHeight w:val="121"/>
          <w:jc w:val="center"/>
        </w:trPr>
        <w:tc>
          <w:tcPr>
            <w:tcW w:w="461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3</w:t>
            </w:r>
          </w:p>
        </w:tc>
        <w:tc>
          <w:tcPr>
            <w:tcW w:w="3419" w:type="dxa"/>
            <w:vMerge w:val="restart"/>
          </w:tcPr>
          <w:p w:rsidR="00AB21B8" w:rsidRPr="00197761" w:rsidRDefault="00AB21B8" w:rsidP="000374E6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по нормативу в месяц</w:t>
            </w:r>
          </w:p>
        </w:tc>
        <w:tc>
          <w:tcPr>
            <w:tcW w:w="980" w:type="dxa"/>
            <w:vAlign w:val="center"/>
          </w:tcPr>
          <w:p w:rsidR="00AB21B8" w:rsidRPr="00197761" w:rsidRDefault="00AB21B8" w:rsidP="000A2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824" w:type="dxa"/>
            <w:gridSpan w:val="2"/>
            <w:vAlign w:val="center"/>
          </w:tcPr>
          <w:p w:rsidR="00AB21B8" w:rsidRPr="00197761" w:rsidRDefault="00AB21B8" w:rsidP="000A2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982" w:type="dxa"/>
            <w:vAlign w:val="center"/>
          </w:tcPr>
          <w:p w:rsidR="00AB21B8" w:rsidRPr="00197761" w:rsidRDefault="00AB21B8" w:rsidP="000A2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ваннами</w:t>
            </w:r>
          </w:p>
        </w:tc>
        <w:tc>
          <w:tcPr>
            <w:tcW w:w="824" w:type="dxa"/>
            <w:gridSpan w:val="2"/>
            <w:vAlign w:val="center"/>
          </w:tcPr>
          <w:p w:rsidR="00AB21B8" w:rsidRPr="00197761" w:rsidRDefault="00AB21B8" w:rsidP="000A2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ванн</w:t>
            </w:r>
          </w:p>
        </w:tc>
        <w:tc>
          <w:tcPr>
            <w:tcW w:w="2190" w:type="dxa"/>
            <w:vMerge w:val="restart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руб./чел. в мес.</w:t>
            </w:r>
          </w:p>
        </w:tc>
      </w:tr>
      <w:tr w:rsidR="00AB21B8" w:rsidRPr="00197761" w:rsidTr="00AB21B8">
        <w:trPr>
          <w:trHeight w:val="121"/>
          <w:jc w:val="center"/>
        </w:trPr>
        <w:tc>
          <w:tcPr>
            <w:tcW w:w="461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AB21B8" w:rsidRPr="00197761" w:rsidRDefault="00AB21B8" w:rsidP="000374E6">
            <w:pPr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263,63</w:t>
            </w:r>
          </w:p>
        </w:tc>
        <w:tc>
          <w:tcPr>
            <w:tcW w:w="824" w:type="dxa"/>
            <w:gridSpan w:val="2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187,51</w:t>
            </w:r>
          </w:p>
        </w:tc>
        <w:tc>
          <w:tcPr>
            <w:tcW w:w="982" w:type="dxa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291,58</w:t>
            </w:r>
          </w:p>
        </w:tc>
        <w:tc>
          <w:tcPr>
            <w:tcW w:w="824" w:type="dxa"/>
            <w:gridSpan w:val="2"/>
            <w:vAlign w:val="center"/>
          </w:tcPr>
          <w:p w:rsidR="00AB21B8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207,38</w:t>
            </w:r>
          </w:p>
        </w:tc>
        <w:tc>
          <w:tcPr>
            <w:tcW w:w="2190" w:type="dxa"/>
            <w:vMerge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</w:p>
        </w:tc>
      </w:tr>
      <w:tr w:rsidR="00AB21B8" w:rsidRPr="00197761" w:rsidTr="00AB21B8">
        <w:trPr>
          <w:jc w:val="center"/>
        </w:trPr>
        <w:tc>
          <w:tcPr>
            <w:tcW w:w="461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4</w:t>
            </w:r>
          </w:p>
        </w:tc>
        <w:tc>
          <w:tcPr>
            <w:tcW w:w="3419" w:type="dxa"/>
          </w:tcPr>
          <w:p w:rsidR="00AB21B8" w:rsidRPr="00197761" w:rsidRDefault="00AB21B8" w:rsidP="000374E6">
            <w:pPr>
              <w:rPr>
                <w:sz w:val="22"/>
                <w:szCs w:val="22"/>
              </w:rPr>
            </w:pPr>
            <w:r w:rsidRPr="00197761">
              <w:rPr>
                <w:b/>
                <w:sz w:val="22"/>
                <w:szCs w:val="22"/>
              </w:rPr>
              <w:t>Размер платы</w:t>
            </w:r>
            <w:r w:rsidRPr="00197761">
              <w:rPr>
                <w:sz w:val="22"/>
                <w:szCs w:val="22"/>
              </w:rPr>
              <w:t xml:space="preserve"> по прибору учета в месяц</w:t>
            </w:r>
          </w:p>
        </w:tc>
        <w:tc>
          <w:tcPr>
            <w:tcW w:w="1804" w:type="dxa"/>
            <w:gridSpan w:val="3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806" w:type="dxa"/>
            <w:gridSpan w:val="3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27,23</w:t>
            </w:r>
          </w:p>
        </w:tc>
        <w:tc>
          <w:tcPr>
            <w:tcW w:w="2190" w:type="dxa"/>
            <w:vAlign w:val="center"/>
          </w:tcPr>
          <w:p w:rsidR="00AB21B8" w:rsidRPr="00197761" w:rsidRDefault="00AB21B8" w:rsidP="00197761">
            <w:pPr>
              <w:jc w:val="center"/>
              <w:rPr>
                <w:sz w:val="22"/>
                <w:szCs w:val="22"/>
              </w:rPr>
            </w:pPr>
            <w:r w:rsidRPr="00197761">
              <w:rPr>
                <w:sz w:val="22"/>
                <w:szCs w:val="22"/>
              </w:rPr>
              <w:t>руб./куб.м</w:t>
            </w:r>
          </w:p>
        </w:tc>
      </w:tr>
    </w:tbl>
    <w:p w:rsidR="00E67DBD" w:rsidRDefault="00E67DBD" w:rsidP="004A3E64"/>
    <w:sectPr w:rsidR="00E67DBD" w:rsidSect="00F92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66" w:bottom="719" w:left="1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07" w:rsidRDefault="009C0807">
      <w:r>
        <w:separator/>
      </w:r>
    </w:p>
  </w:endnote>
  <w:endnote w:type="continuationSeparator" w:id="1">
    <w:p w:rsidR="009C0807" w:rsidRDefault="009C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9" w:rsidRDefault="008A22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9" w:rsidRDefault="008A2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9" w:rsidRDefault="008A22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07" w:rsidRDefault="009C0807">
      <w:r>
        <w:separator/>
      </w:r>
    </w:p>
  </w:footnote>
  <w:footnote w:type="continuationSeparator" w:id="1">
    <w:p w:rsidR="009C0807" w:rsidRDefault="009C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9" w:rsidRDefault="008A22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9" w:rsidRDefault="008A22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9" w:rsidRDefault="008A22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865"/>
    <w:rsid w:val="00034B63"/>
    <w:rsid w:val="000374E6"/>
    <w:rsid w:val="0003789B"/>
    <w:rsid w:val="00083FDE"/>
    <w:rsid w:val="000C1E36"/>
    <w:rsid w:val="000F0879"/>
    <w:rsid w:val="0012131D"/>
    <w:rsid w:val="001760F9"/>
    <w:rsid w:val="00184971"/>
    <w:rsid w:val="00185994"/>
    <w:rsid w:val="001930BC"/>
    <w:rsid w:val="00197761"/>
    <w:rsid w:val="001B1EDB"/>
    <w:rsid w:val="00255E5F"/>
    <w:rsid w:val="002639D3"/>
    <w:rsid w:val="0032496A"/>
    <w:rsid w:val="00354CBE"/>
    <w:rsid w:val="00381F9B"/>
    <w:rsid w:val="00384D4D"/>
    <w:rsid w:val="003A5479"/>
    <w:rsid w:val="003C1B77"/>
    <w:rsid w:val="00424CB9"/>
    <w:rsid w:val="004279AF"/>
    <w:rsid w:val="0045597B"/>
    <w:rsid w:val="00485ABA"/>
    <w:rsid w:val="0049549C"/>
    <w:rsid w:val="004A3E64"/>
    <w:rsid w:val="004B0209"/>
    <w:rsid w:val="004D3964"/>
    <w:rsid w:val="004E18F0"/>
    <w:rsid w:val="0050536E"/>
    <w:rsid w:val="0059036C"/>
    <w:rsid w:val="005B7C0C"/>
    <w:rsid w:val="00660E70"/>
    <w:rsid w:val="0068235C"/>
    <w:rsid w:val="00682A50"/>
    <w:rsid w:val="006B0D65"/>
    <w:rsid w:val="00703C27"/>
    <w:rsid w:val="007415E4"/>
    <w:rsid w:val="007D2E76"/>
    <w:rsid w:val="007F236E"/>
    <w:rsid w:val="00800EAA"/>
    <w:rsid w:val="0080356E"/>
    <w:rsid w:val="008323A6"/>
    <w:rsid w:val="008450B4"/>
    <w:rsid w:val="0085400B"/>
    <w:rsid w:val="00862B24"/>
    <w:rsid w:val="008A2289"/>
    <w:rsid w:val="00912007"/>
    <w:rsid w:val="00931927"/>
    <w:rsid w:val="00962021"/>
    <w:rsid w:val="009C0807"/>
    <w:rsid w:val="009E1EE9"/>
    <w:rsid w:val="009F65D8"/>
    <w:rsid w:val="00A265F7"/>
    <w:rsid w:val="00A6471A"/>
    <w:rsid w:val="00AB21B8"/>
    <w:rsid w:val="00AF0102"/>
    <w:rsid w:val="00AF727B"/>
    <w:rsid w:val="00B42865"/>
    <w:rsid w:val="00BD5CBD"/>
    <w:rsid w:val="00C276CB"/>
    <w:rsid w:val="00C57F19"/>
    <w:rsid w:val="00C93287"/>
    <w:rsid w:val="00CD4E7E"/>
    <w:rsid w:val="00D26AAA"/>
    <w:rsid w:val="00D33351"/>
    <w:rsid w:val="00D62CB4"/>
    <w:rsid w:val="00D82ACB"/>
    <w:rsid w:val="00D83B06"/>
    <w:rsid w:val="00D90C4F"/>
    <w:rsid w:val="00D91A52"/>
    <w:rsid w:val="00D95248"/>
    <w:rsid w:val="00DE3CE2"/>
    <w:rsid w:val="00DE3EAA"/>
    <w:rsid w:val="00DF3E1F"/>
    <w:rsid w:val="00E25E67"/>
    <w:rsid w:val="00E55DBF"/>
    <w:rsid w:val="00E67DBD"/>
    <w:rsid w:val="00E74B0F"/>
    <w:rsid w:val="00F156CE"/>
    <w:rsid w:val="00F16FA1"/>
    <w:rsid w:val="00F749A4"/>
    <w:rsid w:val="00F92EB4"/>
    <w:rsid w:val="00F97A9D"/>
    <w:rsid w:val="00FA0196"/>
    <w:rsid w:val="00FA226E"/>
    <w:rsid w:val="00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2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2289"/>
    <w:rPr>
      <w:sz w:val="24"/>
      <w:szCs w:val="24"/>
    </w:rPr>
  </w:style>
  <w:style w:type="paragraph" w:styleId="a6">
    <w:name w:val="footer"/>
    <w:basedOn w:val="a"/>
    <w:link w:val="a7"/>
    <w:rsid w:val="008A2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22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ЦЕНАХ (ТАРИФАХ) НА КОММУНАЛЬНЫЕ РЕСУРСЫ </vt:lpstr>
    </vt:vector>
  </TitlesOfParts>
  <Company>Home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ЦЕНАХ (ТАРИФАХ) НА КОММУНАЛЬНЫЕ РЕСУРСЫ </dc:title>
  <dc:subject/>
  <dc:creator>UserXP</dc:creator>
  <cp:keywords/>
  <dc:description/>
  <cp:lastModifiedBy>PC</cp:lastModifiedBy>
  <cp:revision>5</cp:revision>
  <cp:lastPrinted>2013-01-16T08:56:00Z</cp:lastPrinted>
  <dcterms:created xsi:type="dcterms:W3CDTF">2014-12-23T02:48:00Z</dcterms:created>
  <dcterms:modified xsi:type="dcterms:W3CDTF">2014-12-23T04:17:00Z</dcterms:modified>
</cp:coreProperties>
</file>